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38A" w14:textId="1E2EB099" w:rsidR="00EC2A39" w:rsidRDefault="00F27205" w:rsidP="00C40FFA">
      <w:pPr>
        <w:pStyle w:val="PrformatHTML"/>
        <w:rPr>
          <w:rFonts w:ascii="Arial" w:hAnsi="Arial" w:cs="Arial"/>
        </w:rPr>
      </w:pPr>
      <w:r w:rsidRPr="00F27205">
        <w:rPr>
          <w:rFonts w:ascii="Arial" w:hAnsi="Arial" w:cs="Arial"/>
        </w:rPr>
        <w:drawing>
          <wp:anchor distT="0" distB="0" distL="114300" distR="114300" simplePos="0" relativeHeight="251682816" behindDoc="0" locked="0" layoutInCell="1" allowOverlap="1" wp14:anchorId="7A8F2BA1" wp14:editId="6C652A4C">
            <wp:simplePos x="0" y="0"/>
            <wp:positionH relativeFrom="column">
              <wp:posOffset>2864246</wp:posOffset>
            </wp:positionH>
            <wp:positionV relativeFrom="paragraph">
              <wp:posOffset>-2375</wp:posOffset>
            </wp:positionV>
            <wp:extent cx="1074717" cy="715175"/>
            <wp:effectExtent l="0" t="0" r="0" b="8890"/>
            <wp:wrapNone/>
            <wp:docPr id="43" name="Image 42">
              <a:extLst xmlns:a="http://schemas.openxmlformats.org/drawingml/2006/main">
                <a:ext uri="{FF2B5EF4-FFF2-40B4-BE49-F238E27FC236}">
                  <a16:creationId xmlns:a16="http://schemas.microsoft.com/office/drawing/2014/main" id="{8290F9F6-A9F1-EB0A-7C3E-427508C6EA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>
                      <a:extLst>
                        <a:ext uri="{FF2B5EF4-FFF2-40B4-BE49-F238E27FC236}">
                          <a16:creationId xmlns:a16="http://schemas.microsoft.com/office/drawing/2014/main" id="{8290F9F6-A9F1-EB0A-7C3E-427508C6EA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717" cy="7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FFA">
        <w:rPr>
          <w:rFonts w:ascii="Arial" w:hAnsi="Arial" w:cs="Arial"/>
          <w:b/>
          <w:noProof/>
          <w:color w:val="88B80D"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016B6CC6" wp14:editId="02C815E9">
            <wp:simplePos x="0" y="0"/>
            <wp:positionH relativeFrom="column">
              <wp:posOffset>-38735</wp:posOffset>
            </wp:positionH>
            <wp:positionV relativeFrom="paragraph">
              <wp:posOffset>57150</wp:posOffset>
            </wp:positionV>
            <wp:extent cx="2621280" cy="612775"/>
            <wp:effectExtent l="0" t="0" r="0" b="0"/>
            <wp:wrapTight wrapText="bothSides">
              <wp:wrapPolygon edited="0">
                <wp:start x="1256" y="0"/>
                <wp:lineTo x="471" y="3358"/>
                <wp:lineTo x="157" y="6715"/>
                <wp:lineTo x="314" y="16788"/>
                <wp:lineTo x="2355" y="18131"/>
                <wp:lineTo x="7849" y="19474"/>
                <wp:lineTo x="20564" y="19474"/>
                <wp:lineTo x="21192" y="14102"/>
                <wp:lineTo x="20721" y="5372"/>
                <wp:lineTo x="3140" y="0"/>
                <wp:lineTo x="1256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6" t="40224" r="18254" b="39383"/>
                    <a:stretch/>
                  </pic:blipFill>
                  <pic:spPr bwMode="auto">
                    <a:xfrm>
                      <a:off x="0" y="0"/>
                      <a:ext cx="2621280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E74A2" w14:textId="7F177CEE" w:rsidR="00F256F4" w:rsidRDefault="00F27205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05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D0A355B" wp14:editId="4869FF81">
            <wp:simplePos x="0" y="0"/>
            <wp:positionH relativeFrom="margin">
              <wp:posOffset>4169550</wp:posOffset>
            </wp:positionH>
            <wp:positionV relativeFrom="paragraph">
              <wp:posOffset>22407</wp:posOffset>
            </wp:positionV>
            <wp:extent cx="1781298" cy="412426"/>
            <wp:effectExtent l="0" t="0" r="0" b="6985"/>
            <wp:wrapNone/>
            <wp:docPr id="44" name="Image 43" descr="Une image contenant texte, sig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257A5E0-4DC6-F871-EBCC-D3FD63CC0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3" descr="Une image contenant texte, signe&#10;&#10;Description générée automatiquement">
                      <a:extLst>
                        <a:ext uri="{FF2B5EF4-FFF2-40B4-BE49-F238E27FC236}">
                          <a16:creationId xmlns:a16="http://schemas.microsoft.com/office/drawing/2014/main" id="{D257A5E0-4DC6-F871-EBCC-D3FD63CC04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8" cy="41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D39F9" w14:textId="751D461B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5FE78" w14:textId="6FD9EF93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C0028E" w14:textId="0BA53FCD" w:rsidR="00401AE8" w:rsidRDefault="00F27205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05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25E77505" wp14:editId="664CE66B">
            <wp:simplePos x="0" y="0"/>
            <wp:positionH relativeFrom="column">
              <wp:posOffset>4740036</wp:posOffset>
            </wp:positionH>
            <wp:positionV relativeFrom="paragraph">
              <wp:posOffset>150190</wp:posOffset>
            </wp:positionV>
            <wp:extent cx="694902" cy="700644"/>
            <wp:effectExtent l="0" t="0" r="0" b="4445"/>
            <wp:wrapNone/>
            <wp:docPr id="17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65FF897-6FBA-4673-AC03-4732D0D1CD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D65FF897-6FBA-4673-AC03-4732D0D1CD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902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EEDEE" w14:textId="76C8B386" w:rsidR="00401AE8" w:rsidRDefault="00F27205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05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9A6D89B" wp14:editId="4DB5A631">
            <wp:simplePos x="0" y="0"/>
            <wp:positionH relativeFrom="column">
              <wp:posOffset>3101455</wp:posOffset>
            </wp:positionH>
            <wp:positionV relativeFrom="paragraph">
              <wp:posOffset>120782</wp:posOffset>
            </wp:positionV>
            <wp:extent cx="652780" cy="661670"/>
            <wp:effectExtent l="0" t="0" r="0" b="5080"/>
            <wp:wrapNone/>
            <wp:docPr id="42" name="Image 41">
              <a:extLst xmlns:a="http://schemas.openxmlformats.org/drawingml/2006/main">
                <a:ext uri="{FF2B5EF4-FFF2-40B4-BE49-F238E27FC236}">
                  <a16:creationId xmlns:a16="http://schemas.microsoft.com/office/drawing/2014/main" id="{D24B97FC-EB4B-678F-58CA-E1EB5CFED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>
                      <a:extLst>
                        <a:ext uri="{FF2B5EF4-FFF2-40B4-BE49-F238E27FC236}">
                          <a16:creationId xmlns:a16="http://schemas.microsoft.com/office/drawing/2014/main" id="{D24B97FC-EB4B-678F-58CA-E1EB5CFED2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396F" w14:textId="38AE23EE" w:rsidR="00844FE7" w:rsidRPr="00714D64" w:rsidRDefault="00844FE7" w:rsidP="00844FE7">
      <w:pPr>
        <w:pStyle w:val="PrformatHTML"/>
        <w:spacing w:line="276" w:lineRule="auto"/>
        <w:rPr>
          <w:rFonts w:asciiTheme="minorHAnsi" w:hAnsiTheme="minorHAnsi" w:cs="Arial"/>
          <w:b/>
          <w:color w:val="88B80D"/>
          <w:sz w:val="36"/>
          <w:szCs w:val="36"/>
        </w:rPr>
      </w:pPr>
    </w:p>
    <w:p w14:paraId="04010F3A" w14:textId="5CEE5686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7B1C484" w14:textId="5B5F30D2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9CCC861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0301592" w14:textId="77777777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FB83DD5" w14:textId="77777777" w:rsidR="00844FE7" w:rsidRPr="00714D64" w:rsidRDefault="00844FE7" w:rsidP="00844FE7">
      <w:pPr>
        <w:spacing w:after="0"/>
        <w:jc w:val="center"/>
        <w:rPr>
          <w:rFonts w:asciiTheme="minorHAnsi" w:hAnsiTheme="minorHAnsi" w:cs="Arial"/>
          <w:bCs/>
          <w:color w:val="000000"/>
          <w:sz w:val="12"/>
          <w:szCs w:val="32"/>
        </w:rPr>
      </w:pPr>
    </w:p>
    <w:p w14:paraId="70E0DD7C" w14:textId="556769AE" w:rsidR="00844FE7" w:rsidRPr="00714769" w:rsidRDefault="00844FE7" w:rsidP="00C40FF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>
        <w:rPr>
          <w:rFonts w:ascii="Arial" w:hAnsi="Arial" w:cs="Arial"/>
          <w:b/>
          <w:color w:val="000000" w:themeColor="text1"/>
          <w:sz w:val="28"/>
          <w:szCs w:val="40"/>
        </w:rPr>
        <w:t>L</w:t>
      </w:r>
      <w:r w:rsidRPr="00714769">
        <w:rPr>
          <w:rFonts w:ascii="Arial" w:hAnsi="Arial" w:cs="Arial"/>
          <w:b/>
          <w:color w:val="000000" w:themeColor="text1"/>
          <w:sz w:val="28"/>
          <w:szCs w:val="40"/>
        </w:rPr>
        <w:t>ETTRE D’INTENTION POUR LA DEMANDE DE</w:t>
      </w:r>
    </w:p>
    <w:p w14:paraId="0AA014DC" w14:textId="316278F6" w:rsidR="00844FE7" w:rsidRPr="00C40FFA" w:rsidRDefault="00844FE7" w:rsidP="00C40FF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 w:rsidRPr="00714769">
        <w:rPr>
          <w:rFonts w:ascii="Arial" w:hAnsi="Arial" w:cs="Arial"/>
          <w:b/>
          <w:color w:val="000000" w:themeColor="text1"/>
          <w:sz w:val="28"/>
          <w:szCs w:val="40"/>
        </w:rPr>
        <w:t>LABELLISATION PAR LYONBIOPOLE</w:t>
      </w:r>
    </w:p>
    <w:p w14:paraId="3A4CE86E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  <w:r w:rsidRPr="00714D64">
        <w:rPr>
          <w:rFonts w:asciiTheme="minorHAnsi" w:hAnsiTheme="minorHAnsi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CAB4BA" wp14:editId="1095E056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3419475" cy="962025"/>
                <wp:effectExtent l="0" t="0" r="9525" b="952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962025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D742" w14:textId="77777777" w:rsidR="00844FE7" w:rsidRPr="00DB5625" w:rsidRDefault="00844FE7" w:rsidP="00C40FF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</w:pPr>
                            <w:r w:rsidRPr="00DB5625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  <w:t>Appel à projets</w:t>
                            </w:r>
                          </w:p>
                          <w:p w14:paraId="58BDF357" w14:textId="581FCA6A" w:rsidR="00844FE7" w:rsidRPr="00DB5625" w:rsidRDefault="00A31A0C" w:rsidP="00C40F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  <w:t>I DEMO régionalisé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B4BA" id="Rectangle 62" o:spid="_x0000_s1026" style="position:absolute;left:0;text-align:left;margin-left:0;margin-top:18.55pt;width:269.25pt;height:75.7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Yk8AEAAMIDAAAOAAAAZHJzL2Uyb0RvYy54bWysU1Fv0zAQfkfiP1h+p0lKN9qo6TRaDSGN&#10;gTT4AY7jJBaOz5zdJuPXc3a7rsAb4sW68919d/f58/pmGgw7KPQabMWLWc6ZshIabbuKf/t692bJ&#10;mQ/CNsKAVRV/Up7fbF6/Wo+uVHPowTQKGYFYX46u4n0IrswyL3s1CD8DpywFW8BBBHKxyxoUI6EP&#10;Jpvn+XU2AjYOQSrv6XZ3DPJNwm9bJcPntvUqMFNxmi2kE9NZxzPbrEXZoXC9lqcxxD9MMQhtqekZ&#10;aieCYHvUf0ENWiJ4aMNMwpBB22qp0g60TZH/sc1jL5xKuxA53p1p8v8PVj4cHt0XjKN7dw/yu2cW&#10;tr2wnbpFhLFXoqF2RSQqG50vzwXR8VTK6vETNPS0Yh8gcTC1OERA2o5NieqnM9VqCkzS5dtFsVq8&#10;u+JMUmx1Pc/nV6mFKJ+rHfrwQcHAolFxpKdM6OJw70OcRpTPKWl6MLq508YkB7t6a5AdBD37cvl+&#10;me9O6P4yzdiYbCGWHRHjTVozbhZF5Msw1RMFo1lD80QLIxxlRLInowf8ydlIEqq4/7EXqDgzHy2R&#10;tioWi6i55BSrfJmTh5eh+reQsJLAKh44O5rbcFTq3qHueupVJAYs3BLVrU4svMx1mpyEksg5iToq&#10;8dJPWS9fb/MLAAD//wMAUEsDBBQABgAIAAAAIQDc3CSX3gAAAAcBAAAPAAAAZHJzL2Rvd25yZXYu&#10;eG1sTI/NasMwEITvhbyD2EAvoZFT50e4lkMJBHroJW4fYGPJP8RaGUtJ3D59t6f2OMww802+n1wv&#10;bnYMnScNq2UCwlLlTUeNhs+P45MCESKSwd6T1fBlA+yL2UOOmfF3OtlbGRvBJRQy1NDGOGRShqq1&#10;DsPSD5bYq/3oMLIcG2lGvHO56+Vzkmylw454ocXBHlpbXcqr07B+rxdv2Dfp6XBZ199dqY67hdL6&#10;cT69voCIdop/YfjFZ3QomOnsr2SC6DXwkagh3a1AsLtJ1QbEmWNKbUEWufzPX/wAAAD//wMAUEsB&#10;Ai0AFAAGAAgAAAAhALaDOJL+AAAA4QEAABMAAAAAAAAAAAAAAAAAAAAAAFtDb250ZW50X1R5cGVz&#10;XS54bWxQSwECLQAUAAYACAAAACEAOP0h/9YAAACUAQAACwAAAAAAAAAAAAAAAAAvAQAAX3JlbHMv&#10;LnJlbHNQSwECLQAUAAYACAAAACEAOTJ2JPABAADCAwAADgAAAAAAAAAAAAAAAAAuAgAAZHJzL2Uy&#10;b0RvYy54bWxQSwECLQAUAAYACAAAACEA3Nwkl94AAAAHAQAADwAAAAAAAAAAAAAAAABKBAAAZHJz&#10;L2Rvd25yZXYueG1sUEsFBgAAAAAEAAQA8wAAAFUFAAAAAA==&#10;" fillcolor="#88b80d" stroked="f">
                <v:textbox inset=",5.3mm,,5.3mm">
                  <w:txbxContent>
                    <w:p w14:paraId="7E3BD742" w14:textId="77777777" w:rsidR="00844FE7" w:rsidRPr="00DB5625" w:rsidRDefault="00844FE7" w:rsidP="00C40FF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</w:pPr>
                      <w:r w:rsidRPr="00DB5625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  <w:t>Appel à projets</w:t>
                      </w:r>
                    </w:p>
                    <w:p w14:paraId="58BDF357" w14:textId="581FCA6A" w:rsidR="00844FE7" w:rsidRPr="00DB5625" w:rsidRDefault="00A31A0C" w:rsidP="00C40F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  <w:t>I DEMO régionalisé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D99C1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4805A20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B0E75BB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4C78DBA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26951015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3F96C4AE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b/>
          <w:color w:val="88B80D"/>
          <w:sz w:val="32"/>
          <w:szCs w:val="36"/>
          <w:lang w:eastAsia="fr-FR"/>
        </w:rPr>
      </w:pPr>
    </w:p>
    <w:p w14:paraId="160412E4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b/>
          <w:color w:val="88B80D"/>
          <w:sz w:val="32"/>
          <w:szCs w:val="36"/>
          <w:lang w:eastAsia="fr-FR"/>
        </w:rPr>
      </w:pPr>
    </w:p>
    <w:p w14:paraId="76C519B9" w14:textId="77777777" w:rsidR="00714769" w:rsidRPr="00714769" w:rsidRDefault="00714769" w:rsidP="00714769">
      <w:pPr>
        <w:pStyle w:val="Corpsdetexte"/>
        <w:rPr>
          <w:rFonts w:cs="Arial"/>
          <w:color w:val="000000"/>
          <w:sz w:val="28"/>
          <w:szCs w:val="24"/>
          <w:u w:val="single"/>
        </w:rPr>
      </w:pPr>
      <w:r w:rsidRPr="00714769">
        <w:rPr>
          <w:rFonts w:cs="Arial"/>
          <w:color w:val="000000"/>
          <w:sz w:val="28"/>
          <w:szCs w:val="24"/>
        </w:rPr>
        <w:t>ACRONYME DU PROJET</w:t>
      </w:r>
      <w:r>
        <w:rPr>
          <w:rFonts w:cs="Arial"/>
          <w:color w:val="000000"/>
          <w:sz w:val="28"/>
          <w:szCs w:val="24"/>
        </w:rPr>
        <w:t> :</w:t>
      </w:r>
    </w:p>
    <w:p w14:paraId="0278CECA" w14:textId="77777777" w:rsidR="00592228" w:rsidRDefault="00737169" w:rsidP="0071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D9D9D9" w:themeColor="background1" w:themeShade="D9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8931D13" wp14:editId="4ECF3A64">
                <wp:extent cx="2326640" cy="426085"/>
                <wp:effectExtent l="13970" t="6985" r="12065" b="508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1A3C" w14:textId="77777777" w:rsidR="00714769" w:rsidRDefault="00714769" w:rsidP="00714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931D1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width:183.2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KSGAIAADIEAAAOAAAAZHJzL2Uyb0RvYy54bWysU9tu2zAMfR+wfxD0vjjxkiw14hRdugwD&#10;ugvQ7QMUWY6FyaJGKbG7rx8lu2l2exmmB4EUqUPykFxf961hJ4Vegy35bDLlTFkJlbaHkn/5vHux&#10;4swHYSthwKqSPyjPrzfPn607V6gcGjCVQkYg1hedK3kTgiuyzMtGtcJPwClLxhqwFYFUPGQVio7Q&#10;W5Pl0+ky6wArhyCV9/R6Oxj5JuHXtZLhY117FZgpOeUW0o3p3sc726xFcUDhGi3HNMQ/ZNEKbSno&#10;GepWBMGOqH+DarVE8FCHiYQ2g7rWUqUaqJrZ9Jdq7hvhVKqFyPHuTJP/f7Dyw+nefUIW+tfQUwNT&#10;Ed7dgfzqmYVtI+xB3SBC1yhRUeBZpCzrnC/Gr5FqX/gIsu/eQ0VNFscACaivsY2sUJ2M0KkBD2fS&#10;VR+YpMf8Zb5czskkyTbPl9PVIoUQxeNvhz68VdCyKJQcqakJXZzufIjZiOLRJQbzYHS108YkBQ/7&#10;rUF2EjQAu3RG9J/cjGVdya8W+WIg4K8Q03T+BNHqQJNsdFvy1dlJFJG2N7ZKcxaENoNMKRs78hip&#10;G0gM/b5nuhpJjrTuoXogYhGGwaVFI6EB/M5ZR0Nbcv/tKFBxZt5Zas7VbB6ZDEmZL17lpOClZX9p&#10;EVYSVMkDZ4O4DcNmHB3qQ0ORhnGwcEMNrXXi+imrMX0azNSCcYni5F/qyetp1Tc/AAAA//8DAFBL&#10;AwQUAAYACAAAACEA/qlIiNwAAAAEAQAADwAAAGRycy9kb3ducmV2LnhtbEyPwU7DMBBE70j8g7VI&#10;XFDrlFZum8apKiQQ3Eqp4OrG2ySqvQ62m4a/x3CBy0qjGc28LdaDNaxHH1pHEibjDBhS5XRLtYT9&#10;2+NoASxERVoZRyjhCwOsy+urQuXaXegV+12sWSqhkCsJTYxdznmoGrQqjF2HlLyj81bFJH3NtVeX&#10;VG4Nv88ywa1qKS00qsOHBqvT7mwlLGbP/Ud4mW7fK3E0y3g3758+vZS3N8NmBSziEP/C8IOf0KFM&#10;TAd3Jh2YkZAeib83eVMhZsAOEsR8Arws+H/48hsAAP//AwBQSwECLQAUAAYACAAAACEAtoM4kv4A&#10;AADhAQAAEwAAAAAAAAAAAAAAAAAAAAAAW0NvbnRlbnRfVHlwZXNdLnhtbFBLAQItABQABgAIAAAA&#10;IQA4/SH/1gAAAJQBAAALAAAAAAAAAAAAAAAAAC8BAABfcmVscy8ucmVsc1BLAQItABQABgAIAAAA&#10;IQA655KSGAIAADIEAAAOAAAAAAAAAAAAAAAAAC4CAABkcnMvZTJvRG9jLnhtbFBLAQItABQABgAI&#10;AAAAIQD+qUiI3AAAAAQBAAAPAAAAAAAAAAAAAAAAAHIEAABkcnMvZG93bnJldi54bWxQSwUGAAAA&#10;AAQABADzAAAAewUAAAAA&#10;">
                <v:textbox>
                  <w:txbxContent>
                    <w:p w14:paraId="78AB1A3C" w14:textId="77777777" w:rsidR="00714769" w:rsidRDefault="00714769" w:rsidP="00714769"/>
                  </w:txbxContent>
                </v:textbox>
                <w10:anchorlock/>
              </v:shape>
            </w:pict>
          </mc:Fallback>
        </mc:AlternateContent>
      </w:r>
    </w:p>
    <w:p w14:paraId="6FA1C32B" w14:textId="77777777" w:rsidR="00592228" w:rsidRPr="00401AE8" w:rsidRDefault="0059222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2EA3E4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526853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7913CA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F90BD6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4820AF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1A8A81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4041CB" w14:textId="77777777" w:rsid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28D4CC" w14:textId="77777777" w:rsidR="00714769" w:rsidRDefault="00714769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87DF6" w14:textId="77777777" w:rsidR="00401AE8" w:rsidRPr="00FE2A8D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  <w:sectPr w:rsidR="00401AE8" w:rsidRPr="00FE2A8D" w:rsidSect="00FE2A8D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8516C4" w14:textId="77777777" w:rsidR="00401AE8" w:rsidRDefault="00401AE8" w:rsidP="00592228">
      <w:pPr>
        <w:pStyle w:val="PrformatHTML"/>
        <w:rPr>
          <w:rFonts w:ascii="Arial" w:hAnsi="Arial" w:cs="Arial"/>
        </w:rPr>
      </w:pPr>
    </w:p>
    <w:p w14:paraId="35C73339" w14:textId="77777777" w:rsidR="00113E50" w:rsidRPr="00FE2A8D" w:rsidRDefault="006D561E" w:rsidP="00592228">
      <w:pPr>
        <w:pStyle w:val="PrformatHTML"/>
        <w:rPr>
          <w:rFonts w:ascii="Arial" w:hAnsi="Arial" w:cs="Arial"/>
        </w:rPr>
      </w:pPr>
      <w:r w:rsidRPr="00075A3D">
        <w:rPr>
          <w:rFonts w:ascii="Arial" w:hAnsi="Arial" w:cs="Arial"/>
          <w:u w:val="single"/>
        </w:rPr>
        <w:t>Contact</w:t>
      </w:r>
      <w:r w:rsidR="009D0523">
        <w:rPr>
          <w:rFonts w:ascii="Arial" w:hAnsi="Arial" w:cs="Arial"/>
        </w:rPr>
        <w:t xml:space="preserve">s </w:t>
      </w:r>
      <w:r w:rsidR="00FE2A8D">
        <w:rPr>
          <w:rFonts w:ascii="Arial" w:hAnsi="Arial" w:cs="Arial"/>
        </w:rPr>
        <w:t>:</w:t>
      </w:r>
    </w:p>
    <w:p w14:paraId="3604D944" w14:textId="77777777" w:rsidR="00FE2A8D" w:rsidRPr="00FE2A8D" w:rsidRDefault="00FE2A8D" w:rsidP="00592228">
      <w:pPr>
        <w:pStyle w:val="PrformatHTML"/>
        <w:jc w:val="both"/>
        <w:rPr>
          <w:rFonts w:ascii="Arial" w:hAnsi="Arial" w:cs="Arial"/>
          <w:b/>
          <w:sz w:val="12"/>
        </w:rPr>
      </w:pPr>
    </w:p>
    <w:p w14:paraId="730FCB15" w14:textId="77777777" w:rsidR="009D0523" w:rsidRDefault="009D0523" w:rsidP="00592228">
      <w:pPr>
        <w:spacing w:after="0"/>
        <w:jc w:val="both"/>
        <w:rPr>
          <w:rFonts w:ascii="Arial" w:hAnsi="Arial" w:cs="Arial"/>
          <w:b/>
          <w:bCs/>
          <w:sz w:val="20"/>
        </w:rPr>
        <w:sectPr w:rsidR="009D0523" w:rsidSect="00A82BFF"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FEEEC79" w14:textId="26D09E16" w:rsidR="00401AE8" w:rsidRPr="00401AE8" w:rsidRDefault="00441FCF" w:rsidP="005922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Natalia Bomchil</w:t>
      </w:r>
    </w:p>
    <w:p w14:paraId="4BF2C3EF" w14:textId="588926AA" w:rsidR="00714769" w:rsidRPr="00AD0853" w:rsidRDefault="00F27205" w:rsidP="00AD0853">
      <w:pPr>
        <w:pStyle w:val="PrformatHTML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Directrice</w:t>
      </w:r>
      <w:r w:rsidR="00441FCF">
        <w:rPr>
          <w:rFonts w:ascii="Arial" w:hAnsi="Arial" w:cs="Arial"/>
          <w:bCs/>
          <w:szCs w:val="22"/>
        </w:rPr>
        <w:t xml:space="preserve"> Innovation </w:t>
      </w:r>
    </w:p>
    <w:p w14:paraId="19FE45D0" w14:textId="77777777" w:rsidR="00F27205" w:rsidRPr="00AD0853" w:rsidRDefault="00F27205" w:rsidP="00F27205">
      <w:pPr>
        <w:pStyle w:val="PrformatHTML"/>
        <w:rPr>
          <w:rFonts w:ascii="Arial" w:hAnsi="Arial" w:cs="Arial"/>
          <w:bCs/>
          <w:szCs w:val="22"/>
        </w:rPr>
      </w:pPr>
      <w:hyperlink r:id="rId15" w:history="1">
        <w:r w:rsidRPr="000112DE">
          <w:rPr>
            <w:rStyle w:val="Lienhypertexte"/>
            <w:rFonts w:ascii="Arial" w:hAnsi="Arial" w:cs="Arial"/>
            <w:bCs/>
            <w:szCs w:val="22"/>
          </w:rPr>
          <w:t>natalia.bomchil@lyonbiopole.com</w:t>
        </w:r>
      </w:hyperlink>
    </w:p>
    <w:p w14:paraId="511EBADE" w14:textId="77777777" w:rsidR="00F27205" w:rsidRDefault="00F27205" w:rsidP="00AD0853">
      <w:pPr>
        <w:pStyle w:val="PrformatHTML"/>
      </w:pPr>
    </w:p>
    <w:p w14:paraId="78D507F1" w14:textId="77777777" w:rsidR="00F27205" w:rsidRDefault="00F27205" w:rsidP="00AD0853">
      <w:pPr>
        <w:pStyle w:val="PrformatHTML"/>
      </w:pPr>
    </w:p>
    <w:p w14:paraId="605B4C07" w14:textId="222DFC34" w:rsidR="00680427" w:rsidRPr="00441FCF" w:rsidRDefault="00680427" w:rsidP="00714769">
      <w:pPr>
        <w:pStyle w:val="PrformatHTML"/>
        <w:rPr>
          <w:rFonts w:ascii="Arial" w:hAnsi="Arial" w:cs="Arial"/>
          <w:color w:val="auto"/>
          <w:bdr w:val="none" w:sz="0" w:space="0" w:color="auto" w:frame="1"/>
        </w:rPr>
      </w:pPr>
    </w:p>
    <w:p w14:paraId="2AE50232" w14:textId="77777777" w:rsidR="009D0523" w:rsidRDefault="009D0523" w:rsidP="00714769">
      <w:pPr>
        <w:pStyle w:val="PrformatHTML"/>
        <w:rPr>
          <w:rFonts w:ascii="Arial" w:hAnsi="Arial" w:cs="Arial"/>
          <w:bCs/>
          <w:szCs w:val="22"/>
        </w:rPr>
      </w:pPr>
    </w:p>
    <w:p w14:paraId="2E91F4B5" w14:textId="77777777" w:rsidR="009D0523" w:rsidRDefault="009D0523" w:rsidP="00714769">
      <w:pPr>
        <w:pStyle w:val="PrformatHTML"/>
        <w:rPr>
          <w:rFonts w:ascii="Arial" w:hAnsi="Arial" w:cs="Arial"/>
          <w:bCs/>
          <w:szCs w:val="22"/>
        </w:rPr>
        <w:sectPr w:rsidR="009D0523" w:rsidSect="009D052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5BBED8F" w14:textId="3245555A" w:rsidR="00075A3D" w:rsidRDefault="00401AE8" w:rsidP="00714769">
      <w:pPr>
        <w:pStyle w:val="PrformatHTML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7169">
        <w:rPr>
          <w:rFonts w:ascii="Arial" w:hAnsi="Arial" w:cs="Arial"/>
          <w:b/>
          <w:noProof/>
          <w:color w:val="88B80D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2232BD" wp14:editId="0801420C">
                <wp:simplePos x="0" y="0"/>
                <wp:positionH relativeFrom="column">
                  <wp:posOffset>-881380</wp:posOffset>
                </wp:positionH>
                <wp:positionV relativeFrom="paragraph">
                  <wp:posOffset>-129540</wp:posOffset>
                </wp:positionV>
                <wp:extent cx="762000" cy="763270"/>
                <wp:effectExtent l="0" t="4445" r="635" b="381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9A5C" w14:textId="77777777" w:rsidR="00075A3D" w:rsidRPr="00510942" w:rsidRDefault="00075A3D" w:rsidP="00075A3D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32BD" id="_x0000_s1028" style="position:absolute;margin-left:-69.4pt;margin-top:-10.2pt;width:60pt;height:60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5i9AEAAMgDAAAOAAAAZHJzL2Uyb0RvYy54bWysU9uO2yAQfa/Uf0C8N7bTVZK14qy2ibaq&#10;tL1I234AxthGxQwdSOz06zuQbDZt36q+IGYGDnPOHNZ302DYQaHXYCtezHLOlJXQaNtV/NvXhzcr&#10;znwQthEGrKr4UXl+t3n9aj26Us2hB9MoZARifTm6ivchuDLLvOzVIPwMnLJUbAEHESjELmtQjIQ+&#10;mGye54tsBGwcglTeU3Z3KvJNwm9bJcPntvUqMFNx6i2kFdNaxzXbrEXZoXC9luc2xD90MQht6dEL&#10;1E4Ewfao/4IatETw0IaZhCGDttVSJQ7Epsj/YPPUC6cSFxLHu4tM/v/Byk+HJ/cFY+vePYL87pmF&#10;bS9sp+4RYeyVaOi5IgqVjc6Xlwsx8HSV1eNHaGi0Yh8gaTC1OERAYsemJPXxIrWaApOUXC5oejQQ&#10;SaXl4u18mUaRifL5skMf3isYWNxUHGmSCVwcHn2IzYjy+UhqHoxuHrQxKcCu3hpkB0FTX63erfJd&#10;6p84Xh8zNh62EK+dEGMmsYzEood8GaZ6Yrqp+DxCxEwNzZFoI5zMROanTQ/4k7ORjFRx/2MvUHFm&#10;PliS7ra4uYnOS0Fxm68ibbwu1b+VhJUEVvHA2Wm7DSe/7h3qrqe3iiSEhXsSvNVJjJe+zgTILkmj&#10;s7WjH6/jdOrlA25+AQAA//8DAFBLAwQUAAYACAAAACEABtcPdOEAAAALAQAADwAAAGRycy9kb3du&#10;cmV2LnhtbEyPzWrDMBCE74W+g9hCL8GRnZhWcS2HEgj00EucPsDGWv8Q/RhLSdw+fZVTe9udHWa+&#10;Lbez0exKkx+clZAtU2BkG6cG20n4Ou4TAcwHtAq1syThmzxsq8eHEgvlbvZA1zp0LIZYX6CEPoSx&#10;4Nw3PRn0SzeSjbfWTQZDXKeOqwlvMdxovkrTF25wsLGhx5F2PTXn+mIk5J/t4gN1tz7sznn7M9Ri&#10;/7oQUj4/ze9vwALN4c8Md/yIDlVkOrmLVZ5pCUm2FpE9xGmV5sCiJcnuyknCZiOAVyX//0P1CwAA&#10;//8DAFBLAQItABQABgAIAAAAIQC2gziS/gAAAOEBAAATAAAAAAAAAAAAAAAAAAAAAABbQ29udGVu&#10;dF9UeXBlc10ueG1sUEsBAi0AFAAGAAgAAAAhADj9If/WAAAAlAEAAAsAAAAAAAAAAAAAAAAALwEA&#10;AF9yZWxzLy5yZWxzUEsBAi0AFAAGAAgAAAAhALqcnmL0AQAAyAMAAA4AAAAAAAAAAAAAAAAALgIA&#10;AGRycy9lMm9Eb2MueG1sUEsBAi0AFAAGAAgAAAAhAAbXD3ThAAAACwEAAA8AAAAAAAAAAAAAAAAA&#10;TgQAAGRycy9kb3ducmV2LnhtbFBLBQYAAAAABAAEAPMAAABcBQAAAAA=&#10;" fillcolor="#88b80d" stroked="f">
                <v:textbox inset=",5.3mm,,5.3mm">
                  <w:txbxContent>
                    <w:p w14:paraId="1F839A5C" w14:textId="77777777" w:rsidR="00075A3D" w:rsidRPr="00510942" w:rsidRDefault="00075A3D" w:rsidP="00075A3D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769" w:rsidRPr="00714769">
        <w:rPr>
          <w:rFonts w:ascii="Arial" w:hAnsi="Arial" w:cs="Arial"/>
          <w:b/>
          <w:color w:val="88B80D"/>
          <w:sz w:val="36"/>
          <w:szCs w:val="36"/>
        </w:rPr>
        <w:t>DESCRIPTION DU PROJET</w:t>
      </w:r>
    </w:p>
    <w:p w14:paraId="55955C8E" w14:textId="77777777" w:rsidR="00075A3D" w:rsidRDefault="00075A3D" w:rsidP="00592228">
      <w:pPr>
        <w:spacing w:after="0"/>
        <w:rPr>
          <w:rFonts w:ascii="Arial" w:hAnsi="Arial" w:cs="Arial"/>
        </w:rPr>
      </w:pPr>
    </w:p>
    <w:p w14:paraId="22BFBE97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30FF7109" w14:textId="77777777" w:rsidR="00147B8C" w:rsidRDefault="00147B8C" w:rsidP="00592228">
      <w:pPr>
        <w:pStyle w:val="PrformatHTML"/>
        <w:rPr>
          <w:rFonts w:ascii="Arial" w:hAnsi="Arial" w:cs="Arial"/>
        </w:rPr>
      </w:pPr>
    </w:p>
    <w:p w14:paraId="52A0395D" w14:textId="77777777" w:rsidR="0015422E" w:rsidRPr="00714769" w:rsidRDefault="00737169" w:rsidP="00592228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inline distT="0" distB="0" distL="0" distR="0" wp14:anchorId="334F817B" wp14:editId="0C270B3A">
                <wp:extent cx="539750" cy="539750"/>
                <wp:effectExtent l="0" t="0" r="3810" b="0"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D376" w14:textId="77777777" w:rsidR="00147B8C" w:rsidRPr="00075A3D" w:rsidRDefault="00075A3D" w:rsidP="00147B8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1/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F817B" id="Rectangle 17" o:spid="_x0000_s102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be8AEAAMg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abilxEintTQHIk2wmwmMj9tesCfnI1kpIr7H3uBijPz0ZJ0&#10;q+LqKjovBcUqX+YU4ctU/VtKWElgFQ+czdttmP26d6i7nnoVSQgLtyR4q5MYz3OdCJBdkpwna0c/&#10;voxT1fMH3PwC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hgRt7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3041D376" w14:textId="77777777" w:rsidR="00147B8C" w:rsidRPr="00075A3D" w:rsidRDefault="00075A3D" w:rsidP="00147B8C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b/>
                          <w:color w:val="FFFFFF"/>
                          <w:sz w:val="24"/>
                          <w:szCs w:val="24"/>
                        </w:rPr>
                        <w:t>1/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</w:t>
      </w:r>
      <w:r w:rsidR="008C64B6" w:rsidRPr="00714769">
        <w:rPr>
          <w:rFonts w:ascii="Arial" w:hAnsi="Arial" w:cs="Arial"/>
          <w:b/>
          <w:color w:val="88B80D"/>
          <w:sz w:val="28"/>
          <w:szCs w:val="28"/>
        </w:rPr>
        <w:t>Références du projet</w:t>
      </w:r>
    </w:p>
    <w:p w14:paraId="67C58F7B" w14:textId="77777777" w:rsidR="007A42F9" w:rsidRPr="00075A3D" w:rsidRDefault="007A42F9" w:rsidP="005922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675"/>
        <w:gridCol w:w="3678"/>
      </w:tblGrid>
      <w:tr w:rsidR="00197DF6" w:rsidRPr="00384103" w14:paraId="23A429E6" w14:textId="77777777" w:rsidTr="004D3080">
        <w:trPr>
          <w:trHeight w:val="794"/>
        </w:trPr>
        <w:tc>
          <w:tcPr>
            <w:tcW w:w="8579" w:type="dxa"/>
            <w:gridSpan w:val="2"/>
            <w:vAlign w:val="center"/>
          </w:tcPr>
          <w:p w14:paraId="211E54B3" w14:textId="77777777" w:rsidR="00197DF6" w:rsidRPr="004D3080" w:rsidRDefault="00197DF6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3080">
              <w:rPr>
                <w:rFonts w:ascii="Arial" w:hAnsi="Arial" w:cs="Arial"/>
                <w:b/>
              </w:rPr>
              <w:t>ACRONYME :</w:t>
            </w:r>
          </w:p>
        </w:tc>
      </w:tr>
      <w:tr w:rsidR="00384103" w:rsidRPr="00384103" w14:paraId="45E05959" w14:textId="77777777" w:rsidTr="004D3080">
        <w:trPr>
          <w:trHeight w:val="850"/>
        </w:trPr>
        <w:tc>
          <w:tcPr>
            <w:tcW w:w="8579" w:type="dxa"/>
            <w:gridSpan w:val="2"/>
            <w:vAlign w:val="center"/>
          </w:tcPr>
          <w:p w14:paraId="6BE83258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3080">
              <w:rPr>
                <w:rFonts w:ascii="Arial" w:hAnsi="Arial" w:cs="Arial"/>
                <w:b/>
                <w:bCs/>
              </w:rPr>
              <w:t xml:space="preserve">TITRE COMPLET : </w:t>
            </w:r>
          </w:p>
        </w:tc>
      </w:tr>
      <w:tr w:rsidR="00384103" w:rsidRPr="00384103" w14:paraId="37FDEC3B" w14:textId="77777777" w:rsidTr="00384103">
        <w:trPr>
          <w:trHeight w:val="510"/>
        </w:trPr>
        <w:tc>
          <w:tcPr>
            <w:tcW w:w="4797" w:type="dxa"/>
            <w:vAlign w:val="center"/>
          </w:tcPr>
          <w:p w14:paraId="4AD07D14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3080">
              <w:rPr>
                <w:rFonts w:ascii="Arial" w:hAnsi="Arial" w:cs="Arial"/>
                <w:b/>
              </w:rPr>
              <w:t xml:space="preserve">Date de démarrage : </w:t>
            </w:r>
          </w:p>
        </w:tc>
        <w:tc>
          <w:tcPr>
            <w:tcW w:w="3782" w:type="dxa"/>
            <w:vAlign w:val="center"/>
          </w:tcPr>
          <w:p w14:paraId="3B5B48A0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3080">
              <w:rPr>
                <w:rFonts w:ascii="Arial" w:hAnsi="Arial" w:cs="Arial"/>
                <w:b/>
              </w:rPr>
              <w:t>Durée du projet :</w:t>
            </w:r>
          </w:p>
        </w:tc>
      </w:tr>
    </w:tbl>
    <w:p w14:paraId="235C5F90" w14:textId="77777777" w:rsidR="00401AE8" w:rsidRDefault="00401AE8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29CADFC5" w14:textId="77777777" w:rsidR="00714769" w:rsidRPr="003605D5" w:rsidRDefault="00714769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66F754D7" w14:textId="77777777" w:rsidR="00401AE8" w:rsidRPr="003605D5" w:rsidRDefault="00384110" w:rsidP="0059222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09" w:hanging="425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 xml:space="preserve">CHEF DE FILE DU PROJET </w:t>
      </w:r>
    </w:p>
    <w:p w14:paraId="397EB8DD" w14:textId="54A6DE58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Prénom</w:t>
      </w:r>
      <w:r w:rsidR="004928F0">
        <w:rPr>
          <w:rFonts w:ascii="Arial" w:hAnsi="Arial" w:cs="Arial"/>
        </w:rPr>
        <w:t> :</w:t>
      </w:r>
      <w:r w:rsidRPr="003605D5">
        <w:rPr>
          <w:rFonts w:ascii="Arial" w:hAnsi="Arial" w:cs="Arial"/>
        </w:rPr>
        <w:tab/>
      </w:r>
    </w:p>
    <w:p w14:paraId="4D86BA52" w14:textId="77777777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  <w:b/>
        </w:rPr>
      </w:pPr>
      <w:r w:rsidRPr="003605D5">
        <w:rPr>
          <w:rFonts w:ascii="Arial" w:hAnsi="Arial" w:cs="Arial"/>
        </w:rPr>
        <w:t>NOM :</w:t>
      </w:r>
      <w:r w:rsidRPr="003605D5">
        <w:rPr>
          <w:rFonts w:ascii="Arial" w:hAnsi="Arial" w:cs="Arial"/>
        </w:rPr>
        <w:tab/>
      </w:r>
    </w:p>
    <w:p w14:paraId="44A6B2EE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Fonction : </w:t>
      </w:r>
      <w:r w:rsidRPr="003605D5">
        <w:rPr>
          <w:rFonts w:ascii="Arial" w:hAnsi="Arial" w:cs="Arial"/>
        </w:rPr>
        <w:tab/>
      </w:r>
    </w:p>
    <w:p w14:paraId="4A2B37D1" w14:textId="77777777" w:rsidR="00401AE8" w:rsidRPr="003605D5" w:rsidRDefault="00401AE8" w:rsidP="00592228">
      <w:pPr>
        <w:tabs>
          <w:tab w:val="left" w:pos="284"/>
          <w:tab w:val="left" w:pos="2410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Entité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77092138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postale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344C4872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Courriel : </w:t>
      </w:r>
      <w:r w:rsidRPr="003605D5">
        <w:rPr>
          <w:rFonts w:ascii="Arial" w:hAnsi="Arial" w:cs="Arial"/>
        </w:rPr>
        <w:tab/>
      </w:r>
    </w:p>
    <w:p w14:paraId="6D8414DA" w14:textId="06E6C6C3" w:rsidR="00401AE8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Tel :</w:t>
      </w:r>
    </w:p>
    <w:p w14:paraId="5E63E79D" w14:textId="39B96025" w:rsidR="00680427" w:rsidRDefault="00680427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17AA2F08" w14:textId="77777777" w:rsidR="00680427" w:rsidRDefault="00680427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1F11BF5B" w14:textId="1413F258" w:rsidR="00680427" w:rsidRPr="00680427" w:rsidRDefault="00680427" w:rsidP="0068042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Type de l’appel</w:t>
      </w:r>
    </w:p>
    <w:p w14:paraId="5C44D5FC" w14:textId="77777777" w:rsidR="00680427" w:rsidRPr="00197DF6" w:rsidRDefault="00680427" w:rsidP="004D308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2EC91CB" w14:textId="39AB6CC9" w:rsidR="004D3080" w:rsidRDefault="004337B4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26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</w:rPr>
            <w:t>☐</w:t>
          </w:r>
        </w:sdtContent>
      </w:sdt>
      <w:r w:rsidR="004D3080">
        <w:rPr>
          <w:rFonts w:ascii="Arial" w:hAnsi="Arial" w:cs="Arial"/>
        </w:rPr>
        <w:tab/>
        <w:t xml:space="preserve">Monopartenaire </w:t>
      </w:r>
    </w:p>
    <w:p w14:paraId="4A96ACA8" w14:textId="2AF049A8" w:rsidR="004D3080" w:rsidRDefault="004337B4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98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80">
            <w:rPr>
              <w:rFonts w:ascii="MS Gothic" w:eastAsia="MS Gothic" w:hAnsi="MS Gothic" w:cs="Arial" w:hint="eastAsia"/>
            </w:rPr>
            <w:t>☐</w:t>
          </w:r>
        </w:sdtContent>
      </w:sdt>
      <w:r w:rsidR="004D3080">
        <w:rPr>
          <w:rFonts w:ascii="Arial" w:hAnsi="Arial" w:cs="Arial"/>
        </w:rPr>
        <w:tab/>
        <w:t xml:space="preserve">Collaboratif </w:t>
      </w:r>
    </w:p>
    <w:p w14:paraId="5F4682F4" w14:textId="77777777" w:rsidR="004D3080" w:rsidRPr="003605D5" w:rsidRDefault="004D3080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</w:p>
    <w:p w14:paraId="2D678F8F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78FB3132" w14:textId="77777777" w:rsidR="00401AE8" w:rsidRPr="00197DF6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PARTENAIRES DU PROJET</w:t>
      </w:r>
    </w:p>
    <w:p w14:paraId="579B399B" w14:textId="77777777" w:rsidR="00197DF6" w:rsidRPr="00F75925" w:rsidRDefault="00197DF6" w:rsidP="0059222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4"/>
      </w:tblGrid>
      <w:tr w:rsidR="00075A3D" w14:paraId="3477B850" w14:textId="77777777" w:rsidTr="004D3080">
        <w:trPr>
          <w:trHeight w:val="454"/>
        </w:trPr>
        <w:tc>
          <w:tcPr>
            <w:tcW w:w="4148" w:type="dxa"/>
            <w:shd w:val="clear" w:color="auto" w:fill="BFBFBF" w:themeFill="background1" w:themeFillShade="BF"/>
            <w:vAlign w:val="center"/>
          </w:tcPr>
          <w:p w14:paraId="78FDE59E" w14:textId="77777777" w:rsidR="00197DF6" w:rsidRPr="00592228" w:rsidRDefault="00197DF6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592228">
              <w:rPr>
                <w:rFonts w:ascii="Arial" w:hAnsi="Arial" w:cs="Arial"/>
                <w:b/>
                <w:color w:val="00B050"/>
              </w:rPr>
              <w:t>INDUSTRIELS</w:t>
            </w:r>
          </w:p>
        </w:tc>
        <w:tc>
          <w:tcPr>
            <w:tcW w:w="4194" w:type="dxa"/>
            <w:shd w:val="clear" w:color="auto" w:fill="BFBFBF" w:themeFill="background1" w:themeFillShade="BF"/>
            <w:vAlign w:val="center"/>
          </w:tcPr>
          <w:p w14:paraId="3F5ED755" w14:textId="77777777" w:rsidR="00197DF6" w:rsidRPr="00592228" w:rsidRDefault="00197DF6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592228">
              <w:rPr>
                <w:rFonts w:ascii="Arial" w:hAnsi="Arial" w:cs="Arial"/>
                <w:b/>
                <w:color w:val="00B050"/>
              </w:rPr>
              <w:t>LABORATOIRES</w:t>
            </w:r>
          </w:p>
        </w:tc>
      </w:tr>
      <w:tr w:rsidR="00197DF6" w14:paraId="1C3F061D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6FE6A622" w14:textId="77777777" w:rsidR="00197DF6" w:rsidRDefault="00197DF6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7E8054B8" w14:textId="77777777" w:rsidR="00197DF6" w:rsidRDefault="00197DF6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92228" w14:paraId="4135AAE6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38DA5656" w14:textId="77777777" w:rsidR="00592228" w:rsidRDefault="00592228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2B2EE5E1" w14:textId="77777777" w:rsidR="00592228" w:rsidRDefault="00592228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14769" w14:paraId="5A06A86A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42EA224E" w14:textId="77777777" w:rsidR="00714769" w:rsidRDefault="00714769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2B32E1A1" w14:textId="77777777" w:rsidR="00714769" w:rsidRDefault="00714769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0B5BD9" w14:textId="77777777" w:rsidR="00401AE8" w:rsidRDefault="00401AE8" w:rsidP="00592228">
      <w:pPr>
        <w:spacing w:after="0"/>
        <w:ind w:left="720"/>
        <w:rPr>
          <w:rFonts w:ascii="Arial" w:hAnsi="Arial" w:cs="Arial"/>
          <w:b/>
        </w:rPr>
      </w:pPr>
    </w:p>
    <w:p w14:paraId="4BCF5B63" w14:textId="77777777" w:rsidR="00714769" w:rsidRPr="003605D5" w:rsidRDefault="00714769" w:rsidP="00592228">
      <w:pPr>
        <w:spacing w:after="0"/>
        <w:ind w:left="720"/>
        <w:rPr>
          <w:rFonts w:ascii="Arial" w:hAnsi="Arial" w:cs="Arial"/>
          <w:b/>
        </w:rPr>
      </w:pPr>
    </w:p>
    <w:p w14:paraId="6CF1D0B6" w14:textId="77777777" w:rsidR="00401AE8" w:rsidRPr="003605D5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AUTRE(S) POLE(S) CO-LABELLISATEUR(S) SOLLICITE(S)</w:t>
      </w:r>
    </w:p>
    <w:p w14:paraId="13E0B79A" w14:textId="77777777" w:rsidR="00401AE8" w:rsidRDefault="00401AE8" w:rsidP="00592228">
      <w:pPr>
        <w:pStyle w:val="Paragraphedeliste"/>
        <w:spacing w:after="0"/>
        <w:rPr>
          <w:rFonts w:ascii="Arial" w:hAnsi="Arial" w:cs="Arial"/>
        </w:rPr>
      </w:pPr>
    </w:p>
    <w:p w14:paraId="2EF04E90" w14:textId="77777777" w:rsidR="00592228" w:rsidRDefault="00592228" w:rsidP="00592228">
      <w:pPr>
        <w:pStyle w:val="Paragraphedeliste"/>
        <w:spacing w:after="0"/>
        <w:rPr>
          <w:rFonts w:ascii="Arial" w:hAnsi="Arial" w:cs="Arial"/>
        </w:rPr>
      </w:pPr>
    </w:p>
    <w:p w14:paraId="04A571F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EB87D6B" w14:textId="77777777" w:rsidR="002A0B22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0E664BF" wp14:editId="31B3C177">
                <wp:extent cx="539750" cy="539750"/>
                <wp:effectExtent l="4445" t="0" r="0" b="4445"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C1C96" w14:textId="77777777" w:rsidR="004D3080" w:rsidRPr="00075A3D" w:rsidRDefault="004D3080" w:rsidP="004D3080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2/</w:t>
                            </w:r>
                          </w:p>
                          <w:p w14:paraId="625E988B" w14:textId="09CF1BD9" w:rsidR="00592228" w:rsidRPr="00075A3D" w:rsidRDefault="00592228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664BF" id="Rectangle 50" o:spid="_x0000_s1030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988wEAANYDAAAOAAAAZHJzL2Uyb0RvYy54bWysU9uO0zAQfUfiHyy/0yRLF9qo6WpptQhp&#10;uUgLH+A4TmKReMzYbVK+nrGTdgu8IV4sz8VnZs4cb+7GvmNHhU6DKXi2SDlTRkKlTVPwb18fXq04&#10;c16YSnRgVMFPyvG77csXm8Hm6gZa6CqFjECMywdb8NZ7myeJk63qhVuAVYaCNWAvPJnYJBWKgdD7&#10;LrlJ0zfJAFhZBKmcI+9+CvJtxK9rJf3nunbKs67g1JuPJ8azDGey3Yi8QWFbLec2xD900QttqOgF&#10;ai+8YAfUf0H1WiI4qP1CQp9AXWup4gw0TZb+Mc1TK6yKsxA5zl5ocv8PVn46PtkvGFp39hHkd8cM&#10;7FphGnWPCEOrREXlskBUMliXXx4Ew9FTVg4foaLVioOHyMFYYx8AaTo2RqpPF6rV6Jkk5+3r9dtb&#10;Woik0HwPFUR+fmzR+fcKehYuBUfaZAQXx0fnp9RzSmweOl096K6LBjblrkN2FLT11erdKt3H/mnG&#10;67TOhGQD4dmEOHlU1M1c5jxmUJTL/ViOTFcFXwbA4CmhOhEJCJO06CvQpQX8ydlAsiq4+3EQqDjr&#10;Phgicp0tl0GH0cjW6SolC69D5W8hYSSBFdxzNl13flLvwaJuWqqVRVoM3BP9tY7UPPc1L43EE8md&#10;hR7UeW3HrOfvuP0FAAD//wMAUEsDBBQABgAIAAAAIQBb9IY32QAAAAMBAAAPAAAAZHJzL2Rvd25y&#10;ZXYueG1sTI/NTsNADITvSLzDykhcqnYDFBqFbCpUqRIHLg08gJt1ftSsN8pu28DTY+BAL7ZGY42/&#10;ydeT69WJxtB5NnC3SEARV9523Bj4eN/OU1AhIlvsPZOBTwqwLq6vcsysP/OOTmVslIRwyNBAG+OQ&#10;aR2qlhyGhR+Ixav96DCKHBttRzxLuOv1fZI8aYcdy4cWB9q0VB3KozOwfKtnr9g3D7vNYVl/dWW6&#10;Xc1SY25vppdnUJGm+H8MP/iCDoUw7f2RbVC9ASkSf6d46aOo/d/WRa4v2YtvAAAA//8DAFBLAQIt&#10;ABQABgAIAAAAIQC2gziS/gAAAOEBAAATAAAAAAAAAAAAAAAAAAAAAABbQ29udGVudF9UeXBlc10u&#10;eG1sUEsBAi0AFAAGAAgAAAAhADj9If/WAAAAlAEAAAsAAAAAAAAAAAAAAAAALwEAAF9yZWxzLy5y&#10;ZWxzUEsBAi0AFAAGAAgAAAAhAIwtX3zzAQAA1gMAAA4AAAAAAAAAAAAAAAAALgIAAGRycy9lMm9E&#10;b2MueG1sUEsBAi0AFAAGAAgAAAAhAFv0hjfZAAAAAwEAAA8AAAAAAAAAAAAAAAAATQQAAGRycy9k&#10;b3ducmV2LnhtbFBLBQYAAAAABAAEAPMAAABTBQAAAAA=&#10;" fillcolor="#88b80d" stroked="f">
                <v:textbox inset=",5.3mm,,5.3mm">
                  <w:txbxContent>
                    <w:p w14:paraId="696C1C96" w14:textId="77777777" w:rsidR="004D3080" w:rsidRPr="00075A3D" w:rsidRDefault="004D3080" w:rsidP="004D3080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2/</w:t>
                      </w:r>
                    </w:p>
                    <w:p w14:paraId="625E988B" w14:textId="09CF1BD9" w:rsidR="00592228" w:rsidRPr="00075A3D" w:rsidRDefault="00592228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Contexte, enjeux et objectif général du projet </w:t>
      </w:r>
    </w:p>
    <w:p w14:paraId="727C46A5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24AF19D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21A15DA" w14:textId="57D4198F" w:rsidR="004D3080" w:rsidRPr="00075A3D" w:rsidRDefault="004D3080" w:rsidP="002A0B22">
      <w:pPr>
        <w:jc w:val="center"/>
        <w:rPr>
          <w:color w:val="FFFFFF"/>
          <w:sz w:val="24"/>
          <w:szCs w:val="24"/>
        </w:rPr>
      </w:pPr>
      <w:r w:rsidRPr="00075A3D">
        <w:rPr>
          <w:color w:val="FFFFFF"/>
          <w:sz w:val="24"/>
          <w:szCs w:val="24"/>
        </w:rPr>
        <w:t>2/2/</w:t>
      </w:r>
    </w:p>
    <w:p w14:paraId="6BC16F8B" w14:textId="1A9AD8A7" w:rsidR="00C40FFA" w:rsidRPr="00714769" w:rsidRDefault="00C40FFA" w:rsidP="00C40FFA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7DD8EE3" wp14:editId="79BF6218">
                <wp:extent cx="539750" cy="539750"/>
                <wp:effectExtent l="4445" t="0" r="0" b="4445"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718FD" w14:textId="31C79F9A" w:rsidR="00C40FFA" w:rsidRPr="00075A3D" w:rsidRDefault="00C40FFA" w:rsidP="00C40FFA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3D5684D1" w14:textId="77777777" w:rsidR="00C40FFA" w:rsidRPr="00075A3D" w:rsidRDefault="00C40FFA" w:rsidP="00C40FFA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D8EE3" id="_x0000_s1031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xD8wEAANYDAAAOAAAAZHJzL2Uyb0RvYy54bWysU9uO0zAQfUfiHyy/0yTLLrRR09XSahHS&#10;cpEWPsBxnMTC8Zix26R8PWOn7S7whnixPBefmTlzvL6dBsMOCr0GW/FikXOmrIRG267i377ev1py&#10;5oOwjTBgVcWPyvPbzcsX69GV6gp6MI1CRiDWl6OreB+CK7PMy14Nwi/AKUvBFnAQgUzssgbFSOiD&#10;ya7y/E02AjYOQSrvybubg3yT8NtWyfC5bb0KzFScegvpxHTW8cw2a1F2KFyv5akN8Q9dDEJbKnqB&#10;2okg2B71X1CDlgge2rCQMGTQtlqqNANNU+R/TPPYC6fSLESOdxea/P+DlZ8Oj+4Lxta9ewD53TML&#10;217YTt0hwtgr0VC5IhKVjc6XlwfR8PSU1eNHaGi1Yh8gcTC1OERAmo5NierjhWo1BSbJefN69faG&#10;FiIpdLrHCqI8P3bow3sFA4uXiiNtMoGLw4MPc+o5JTUPRjf32phkYFdvDbKDoK0vl++W+S71TzM+&#10;TzM2JluIz2bE2aOSbk5lzmNGRfkyTPXEdEM9R8DoqaE5EgkIs7ToK9ClB/zJ2Uiyqrj/sReoODMf&#10;LBG5Kq6vow6TUazyZU4WPg/Vv4WElQRW8cDZfN2GWb17h7rrqVaRaLFwR/S3OlHz1NdpaSSeRO5J&#10;6FGdz+2U9fQdN78AAAD//wMAUEsDBBQABgAIAAAAIQBb9IY32QAAAAMBAAAPAAAAZHJzL2Rvd25y&#10;ZXYueG1sTI/NTsNADITvSLzDykhcqnYDFBqFbCpUqRIHLg08gJt1ftSsN8pu28DTY+BAL7ZGY42/&#10;ydeT69WJxtB5NnC3SEARV9523Bj4eN/OU1AhIlvsPZOBTwqwLq6vcsysP/OOTmVslIRwyNBAG+OQ&#10;aR2qlhyGhR+Ixav96DCKHBttRzxLuOv1fZI8aYcdy4cWB9q0VB3KozOwfKtnr9g3D7vNYVl/dWW6&#10;Xc1SY25vppdnUJGm+H8MP/iCDoUw7f2RbVC9ASkSf6d46aOo/d/WRa4v2YtvAAAA//8DAFBLAQIt&#10;ABQABgAIAAAAIQC2gziS/gAAAOEBAAATAAAAAAAAAAAAAAAAAAAAAABbQ29udGVudF9UeXBlc10u&#10;eG1sUEsBAi0AFAAGAAgAAAAhADj9If/WAAAAlAEAAAsAAAAAAAAAAAAAAAAALwEAAF9yZWxzLy5y&#10;ZWxzUEsBAi0AFAAGAAgAAAAhAAcRPEPzAQAA1gMAAA4AAAAAAAAAAAAAAAAALgIAAGRycy9lMm9E&#10;b2MueG1sUEsBAi0AFAAGAAgAAAAhAFv0hjfZAAAAAwEAAA8AAAAAAAAAAAAAAAAATQQAAGRycy9k&#10;b3ducmV2LnhtbFBLBQYAAAAABAAEAPMAAABTBQAAAAA=&#10;" fillcolor="#88b80d" stroked="f">
                <v:textbox inset=",5.3mm,,5.3mm">
                  <w:txbxContent>
                    <w:p w14:paraId="3A0718FD" w14:textId="31C79F9A" w:rsidR="00C40FFA" w:rsidRPr="00075A3D" w:rsidRDefault="00C40FFA" w:rsidP="00C40FFA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  <w:p w14:paraId="3D5684D1" w14:textId="77777777" w:rsidR="00C40FFA" w:rsidRPr="00075A3D" w:rsidRDefault="00C40FFA" w:rsidP="00C40FFA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88B80D"/>
          <w:sz w:val="28"/>
          <w:szCs w:val="28"/>
        </w:rPr>
        <w:t xml:space="preserve">  </w:t>
      </w:r>
      <w:r w:rsidR="00F91E73">
        <w:rPr>
          <w:rFonts w:ascii="Arial" w:hAnsi="Arial" w:cs="Arial"/>
          <w:b/>
          <w:color w:val="88B80D"/>
          <w:sz w:val="28"/>
          <w:szCs w:val="28"/>
        </w:rPr>
        <w:t xml:space="preserve">Etat de l’art et </w:t>
      </w:r>
      <w:r w:rsidR="008A0765">
        <w:rPr>
          <w:rFonts w:ascii="Arial" w:hAnsi="Arial" w:cs="Arial"/>
          <w:b/>
          <w:color w:val="88B80D"/>
          <w:sz w:val="28"/>
          <w:szCs w:val="28"/>
        </w:rPr>
        <w:t>caractère innovant</w:t>
      </w:r>
    </w:p>
    <w:p w14:paraId="76E12AB1" w14:textId="77777777" w:rsidR="00C40FFA" w:rsidRPr="004F5AA2" w:rsidRDefault="00C40FFA" w:rsidP="00C40FFA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6C7EDDD0" w14:textId="2872D361" w:rsidR="00401AE8" w:rsidRDefault="002A0B22" w:rsidP="00592228">
      <w:pPr>
        <w:spacing w:after="0"/>
        <w:rPr>
          <w:rFonts w:ascii="Arial" w:hAnsi="Arial" w:cs="Arial"/>
        </w:rPr>
      </w:pPr>
      <w:r>
        <w:t>D</w:t>
      </w:r>
      <w:r w:rsidR="006775CA">
        <w:t>egré de rupture</w:t>
      </w:r>
      <w:r w:rsidR="008A0765">
        <w:t xml:space="preserve"> </w:t>
      </w:r>
      <w:r w:rsidR="006775CA">
        <w:t>intégrant l’état de l’art et la plus</w:t>
      </w:r>
      <w:r w:rsidR="008A0765">
        <w:t>-</w:t>
      </w:r>
      <w:r w:rsidR="006775CA">
        <w:t>value de l’innovation</w:t>
      </w:r>
      <w:r w:rsidR="008A0765">
        <w:t xml:space="preserve"> développée vis-à-vis de l’existant</w:t>
      </w:r>
    </w:p>
    <w:p w14:paraId="29A0082B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7B6633E8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1AE246C4" w14:textId="77777777" w:rsidR="00592228" w:rsidRPr="003605D5" w:rsidRDefault="00592228" w:rsidP="00592228">
      <w:pPr>
        <w:spacing w:after="0"/>
        <w:rPr>
          <w:rFonts w:ascii="Arial" w:hAnsi="Arial" w:cs="Arial"/>
        </w:rPr>
      </w:pPr>
    </w:p>
    <w:p w14:paraId="75C18DDD" w14:textId="77777777" w:rsidR="00401AE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5811B00C" wp14:editId="399B9094">
                <wp:extent cx="539750" cy="539750"/>
                <wp:effectExtent l="0" t="3810" r="3810" b="0"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506B" w14:textId="647935B2" w:rsidR="00592228" w:rsidRPr="00075A3D" w:rsidRDefault="00C40FFA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1B00C" id="Rectangle 52" o:spid="_x0000_s1032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kc8AEAAMgDAAAOAAAAZHJzL2Uyb0RvYy54bWysU1Fv0zAQfkfiP1h+p0nGNtqo6TRaDSGN&#10;gTT4AY7jJBaOz5zdJuPXc3a6rsAb4sXy+c7f3ff58/pmGgw7KPQabMWLRc6ZshIabbuKf/t692bJ&#10;mQ/CNsKAVRV/Up7fbF6/Wo+uVBfQg2kUMgKxvhxdxfsQXJllXvZqEH4BTllKtoCDCBRilzUoRkIf&#10;THaR59fZCNg4BKm8p9PdnOSbhN+2SobPbetVYKbiNFtIK6a1jmu2WYuyQ+F6LY9jiH+YYhDaUtMT&#10;1E4Ewfao/4IatETw0IaFhCGDttVSJQ7Epsj/YPPYC6cSFxLHu5NM/v/ByofDo/uCcXTv7kF+98zC&#10;the2U7eIMPZKNNSuiEJlo/Pl6UIMPF1l9fgJGnpasQ+QNJhaHCIgsWNTkvrpJLWaApN0ePV29e6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A+uqRz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242506B" w14:textId="647935B2" w:rsidR="00592228" w:rsidRPr="00075A3D" w:rsidRDefault="00C40FFA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Marché cible</w:t>
      </w:r>
    </w:p>
    <w:p w14:paraId="1D6C4E20" w14:textId="77777777" w:rsidR="00592228" w:rsidRPr="004F5AA2" w:rsidRDefault="0059222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5EFDD865" w14:textId="32856A89" w:rsidR="00401AE8" w:rsidRPr="003605D5" w:rsidRDefault="00401AE8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Segment et taille en France et à l’international, positionnement concurrentiel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4B63926D" w14:textId="77777777" w:rsidR="00401AE8" w:rsidRPr="003605D5" w:rsidRDefault="00401AE8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5F5437A" w14:textId="77777777" w:rsidR="00401AE8" w:rsidRDefault="00401AE8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B3E23EC" w14:textId="77777777" w:rsidR="00075A3D" w:rsidRDefault="00075A3D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5035D8E9" w14:textId="77777777" w:rsidR="004F5AA2" w:rsidRPr="003605D5" w:rsidRDefault="004F5AA2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3CCF51C4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3C3C8364" wp14:editId="78895AA8">
                <wp:extent cx="539750" cy="539750"/>
                <wp:effectExtent l="0" t="4445" r="3810" b="0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49A1C" w14:textId="2851623B" w:rsidR="004F5AA2" w:rsidRPr="00075A3D" w:rsidRDefault="002A0B22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C8364" id="Rectangle 54" o:spid="_x0000_s1033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u/7w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vCiRDxpIbmSLQRZjOR+WnTA/7kbCQjVdz/2AtUnJkPlqRb&#10;FdfX0XkpKFb5MqcIL1P1bylhJYFVPHA2b7dh9uveoe566lUkISzckeCtTmI8z3UiQHZJcp6sHf14&#10;Gaeq5w+4+QUAAP//AwBQSwMEFAAGAAgAAAAhAFv0hjfZAAAAAwEAAA8AAABkcnMvZG93bnJldi54&#10;bWxMj81Ow0AMhO9IvMPKSFyqdgMUGoVsKlSpEgcuDTyAm3V+1Kw3ym7bwNNj4EAvtkZjjb/J15Pr&#10;1YnG0Hk2cLdIQBFX3nbcGPh4385TUCEiW+w9k4FPCrAurq9yzKw/845OZWyUhHDI0EAb45BpHaqW&#10;HIaFH4jFq/3oMIocG21HPEu46/V9kjxphx3LhxYH2rRUHcqjM7B8q2ev2DcPu81hWX91ZbpdzVJj&#10;bm+ml2dQkab4fww/+IIOhTDt/ZFtUL0BKRJ/p3jpo6j939ZFri/Zi28AAAD//wMAUEsBAi0AFAAG&#10;AAgAAAAhALaDOJL+AAAA4QEAABMAAAAAAAAAAAAAAAAAAAAAAFtDb250ZW50X1R5cGVzXS54bWxQ&#10;SwECLQAUAAYACAAAACEAOP0h/9YAAACUAQAACwAAAAAAAAAAAAAAAAAvAQAAX3JlbHMvLnJlbHNQ&#10;SwECLQAUAAYACAAAACEALMeLv+8BAADIAwAADgAAAAAAAAAAAAAAAAAuAgAAZHJzL2Uyb0RvYy54&#10;bWxQSwECLQAUAAYACAAAACEAW/SGN9kAAAADAQAADwAAAAAAAAAAAAAAAABJBAAAZHJzL2Rvd25y&#10;ZXYueG1sUEsFBgAAAAAEAAQA8wAAAE8FAAAAAA==&#10;" fillcolor="#88b80d" stroked="f">
                <v:textbox inset=",5.3mm,,5.3mm">
                  <w:txbxContent>
                    <w:p w14:paraId="6BE49A1C" w14:textId="2851623B" w:rsidR="004F5AA2" w:rsidRPr="00075A3D" w:rsidRDefault="002A0B22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Partenaires </w:t>
      </w:r>
    </w:p>
    <w:p w14:paraId="78808DFD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76D40F2E" w14:textId="77C315E6" w:rsidR="00401AE8" w:rsidRPr="009D0523" w:rsidRDefault="00401AE8" w:rsidP="004928F0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9D0523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Contribution, complémentarité et expertises des partenaires et expliquer le caractère stratégique du projet pour chacun d’eux</w:t>
      </w:r>
      <w:r w:rsidR="004928F0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.</w:t>
      </w:r>
    </w:p>
    <w:p w14:paraId="405743AF" w14:textId="77777777" w:rsidR="00401AE8" w:rsidRPr="003605D5" w:rsidRDefault="00401AE8" w:rsidP="00592228">
      <w:pPr>
        <w:pStyle w:val="Default"/>
        <w:rPr>
          <w:rFonts w:ascii="Arial" w:hAnsi="Arial" w:cs="Arial"/>
        </w:rPr>
      </w:pPr>
    </w:p>
    <w:p w14:paraId="656D713D" w14:textId="329E24C7" w:rsidR="002A0B22" w:rsidRDefault="002A0B22" w:rsidP="00592228">
      <w:pPr>
        <w:spacing w:after="0"/>
        <w:rPr>
          <w:rFonts w:ascii="Arial" w:hAnsi="Arial" w:cs="Arial"/>
          <w:b/>
        </w:rPr>
      </w:pPr>
    </w:p>
    <w:p w14:paraId="77F5A42E" w14:textId="77777777" w:rsidR="002A0B22" w:rsidRDefault="002A0B22" w:rsidP="00592228">
      <w:pPr>
        <w:spacing w:after="0"/>
        <w:rPr>
          <w:rFonts w:ascii="Arial" w:hAnsi="Arial" w:cs="Arial"/>
          <w:b/>
        </w:rPr>
      </w:pPr>
    </w:p>
    <w:p w14:paraId="672FECF1" w14:textId="23667AA5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5DF8733A" wp14:editId="1F69598E">
                <wp:extent cx="539750" cy="539750"/>
                <wp:effectExtent l="0" t="0" r="3810" b="0"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C172" w14:textId="18E263E4" w:rsidR="004F5AA2" w:rsidRPr="00075A3D" w:rsidRDefault="002A0B22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8733A" id="Rectangle 56" o:spid="_x0000_s1034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ph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JklHtXQHIk3wuwmcj9tesCfnI3kpIr7H3uBijPzwZJ2&#10;q+L6OlovBcUqX+YU4WWq/i0lrCSwigfO5u02zIbdO9RdT72KpISFO1K81UmN57lODMgvSc+Tt6Mh&#10;L+NU9fwDN7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O0KmH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2CDC172" w14:textId="18E263E4" w:rsidR="004F5AA2" w:rsidRPr="00075A3D" w:rsidRDefault="002A0B22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6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Description des travaux</w:t>
      </w:r>
    </w:p>
    <w:p w14:paraId="34A1D7A8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(2 pages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3FDB1668" w14:textId="0CCA2502" w:rsidR="00401AE8" w:rsidRPr="003605D5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En intégrant les jalons d’avancement proposés</w:t>
      </w:r>
      <w:r w:rsidR="004F5AA2">
        <w:rPr>
          <w:rFonts w:ascii="Arial" w:hAnsi="Arial" w:cs="Arial"/>
          <w:i/>
          <w:sz w:val="20"/>
          <w:szCs w:val="20"/>
        </w:rPr>
        <w:t xml:space="preserve">, les principaux livrables </w:t>
      </w:r>
      <w:r w:rsidRPr="003605D5">
        <w:rPr>
          <w:rFonts w:ascii="Arial" w:hAnsi="Arial" w:cs="Arial"/>
          <w:i/>
          <w:sz w:val="20"/>
          <w:szCs w:val="20"/>
        </w:rPr>
        <w:t xml:space="preserve">et </w:t>
      </w:r>
      <w:r w:rsidR="004F5AA2">
        <w:rPr>
          <w:rFonts w:ascii="Arial" w:hAnsi="Arial" w:cs="Arial"/>
          <w:i/>
          <w:sz w:val="20"/>
          <w:szCs w:val="20"/>
        </w:rPr>
        <w:t>le</w:t>
      </w:r>
      <w:r>
        <w:rPr>
          <w:rFonts w:ascii="Arial" w:hAnsi="Arial" w:cs="Arial"/>
          <w:i/>
          <w:sz w:val="20"/>
          <w:szCs w:val="20"/>
        </w:rPr>
        <w:t>s points de « go -</w:t>
      </w:r>
      <w:r w:rsidRPr="003605D5">
        <w:rPr>
          <w:rFonts w:ascii="Arial" w:hAnsi="Arial" w:cs="Arial"/>
          <w:i/>
          <w:sz w:val="20"/>
          <w:szCs w:val="20"/>
        </w:rPr>
        <w:t xml:space="preserve"> no go »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52F76D7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92F7EB0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2E1C2DEF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4790F7A4" w14:textId="50FF29B0" w:rsidR="004F5AA2" w:rsidRDefault="004F5AA2" w:rsidP="00592228">
      <w:pPr>
        <w:spacing w:after="0"/>
        <w:rPr>
          <w:rFonts w:ascii="Arial" w:hAnsi="Arial" w:cs="Arial"/>
        </w:rPr>
      </w:pPr>
    </w:p>
    <w:p w14:paraId="67EF28E4" w14:textId="5D009881" w:rsidR="004337B4" w:rsidRDefault="004337B4" w:rsidP="00592228">
      <w:pPr>
        <w:spacing w:after="0"/>
        <w:rPr>
          <w:rFonts w:ascii="Arial" w:hAnsi="Arial" w:cs="Arial"/>
        </w:rPr>
      </w:pPr>
    </w:p>
    <w:p w14:paraId="7AE7795B" w14:textId="77777777" w:rsidR="004337B4" w:rsidRDefault="004337B4" w:rsidP="00592228">
      <w:pPr>
        <w:spacing w:after="0"/>
        <w:rPr>
          <w:rFonts w:ascii="Arial" w:hAnsi="Arial" w:cs="Arial"/>
        </w:rPr>
      </w:pPr>
    </w:p>
    <w:p w14:paraId="1F791949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2460A095" w14:textId="77777777" w:rsidR="002A0B22" w:rsidRPr="00714769" w:rsidRDefault="002A0B22" w:rsidP="002A0B22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4F76D64A" wp14:editId="1D07BAF0">
                <wp:extent cx="539750" cy="539750"/>
                <wp:effectExtent l="0" t="1905" r="3810" b="1270"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9081" w14:textId="7BA76EF5" w:rsidR="002A0B22" w:rsidRPr="00075A3D" w:rsidRDefault="002A0B22" w:rsidP="002A0B2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6D64A" id="Rectangle 58" o:spid="_x0000_s1035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wf8QEAAMkDAAAOAAAAZHJzL2Uyb0RvYy54bWysU9uO0zAQfUfiHyy/0yRlF9qo6WpptQhp&#10;uUgLH+A4TmLheMzYbVK+nrHT7S7whnixPJ7xmTnHx5ubaTDsqNBrsBUvFjlnykpotO0q/u3r3asV&#10;Zz4I2wgDVlX8pDy/2b58sRldqZbQg2kUMgKxvhxdxfsQXJllXvZqEH4BTllKtoCDCBRilzUoRkIf&#10;TLbM8zfZCNg4BKm8p9P9nOTbhN+2SobPbetVYKbiNFtIK6a1jmu23YiyQ+F6Lc9jiH+YYhDaUtML&#10;1F4EwQ6o/4IatETw0IaFhCGDttVSJQ7Epsj/YPPQC6cSFxLHu4tM/v/Byk/HB/cF4+je3YP87pmF&#10;XS9sp24RYeyVaKhdEYXKRufLy4UYeLrK6vEjNPS04hAgaTC1OERAYsemJPXpIrWaApN0eP16/faa&#10;HkRS6ryPHUT5eNmhD+8VDCxuKo70kglcHO99mEsfS9LwYHRzp41JAXb1ziA7Cnr11erdKt+n+Ynj&#10;8zJjY7GFeG1GjCeJZSQWPeTLMNUT0w1JsIwY8aiG5kS8EWY3kftp0wP+5GwkJ1Xc/zgIVJyZD5a0&#10;WxdXV9F6KSjW+SqnCJ+n6t9SwkoCq3jgbN7uwmzYg0Pd9dSrSEpYuCXFW53UeJrrzID8kvQ8ezsa&#10;8nmcqp5+4P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C1zewf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51EC9081" w14:textId="7BA76EF5" w:rsidR="002A0B22" w:rsidRPr="00075A3D" w:rsidRDefault="002A0B22" w:rsidP="002A0B2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Pr="00714769">
        <w:rPr>
          <w:rFonts w:ascii="Arial" w:hAnsi="Arial" w:cs="Arial"/>
          <w:b/>
          <w:color w:val="88B80D"/>
          <w:sz w:val="28"/>
          <w:szCs w:val="28"/>
        </w:rPr>
        <w:t xml:space="preserve">Retombées économiques et industrielles </w:t>
      </w:r>
    </w:p>
    <w:p w14:paraId="29FD4979" w14:textId="77777777" w:rsidR="002A0B22" w:rsidRPr="004F5AA2" w:rsidRDefault="002A0B22" w:rsidP="002A0B22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45BAC72D" w14:textId="536DFD45" w:rsidR="004337B4" w:rsidRPr="002A0B22" w:rsidRDefault="002A0B22" w:rsidP="004337B4">
      <w:pPr>
        <w:spacing w:after="0"/>
      </w:pPr>
      <w:r w:rsidRPr="003605D5">
        <w:rPr>
          <w:rFonts w:ascii="Arial" w:hAnsi="Arial" w:cs="Arial"/>
          <w:i/>
          <w:sz w:val="20"/>
          <w:szCs w:val="20"/>
        </w:rPr>
        <w:t>Retombées économiques escomptées (et chiffrées) à court terme et moyen terme en termes d’activité, de chiffre d’affaires et d’emplois, retombées sur l’économie locale et national</w:t>
      </w:r>
      <w:r>
        <w:rPr>
          <w:rFonts w:ascii="Arial" w:hAnsi="Arial" w:cs="Arial"/>
          <w:i/>
          <w:sz w:val="20"/>
          <w:szCs w:val="20"/>
        </w:rPr>
        <w:t>e</w:t>
      </w:r>
      <w:r w:rsidR="004337B4">
        <w:rPr>
          <w:rFonts w:ascii="Arial" w:hAnsi="Arial" w:cs="Arial"/>
          <w:i/>
          <w:sz w:val="20"/>
          <w:szCs w:val="20"/>
        </w:rPr>
        <w:t>. D</w:t>
      </w:r>
      <w:r w:rsidR="004337B4">
        <w:t>egré r</w:t>
      </w:r>
      <w:r w:rsidR="004337B4" w:rsidRPr="002A0B22">
        <w:t>éponse aux enjeux de la filière santé</w:t>
      </w:r>
    </w:p>
    <w:p w14:paraId="7D7B38B6" w14:textId="7B3B94CD" w:rsidR="002A0B22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37C871E3" w14:textId="1FC5DD38" w:rsidR="002A0B22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04C47953" w14:textId="77777777" w:rsidR="002A0B22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7BCE0B26" w14:textId="77777777" w:rsidR="002A0B22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2A8EB55B" w14:textId="77777777" w:rsidR="002A0B22" w:rsidRPr="00714769" w:rsidRDefault="002A0B22" w:rsidP="002A0B22">
      <w:pPr>
        <w:pStyle w:val="Default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4C9B4BCC" wp14:editId="7CB7BD4D">
                <wp:extent cx="539750" cy="539750"/>
                <wp:effectExtent l="0" t="0" r="3810" b="4445"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75B5" w14:textId="421EDE01" w:rsidR="002A0B22" w:rsidRPr="00075A3D" w:rsidRDefault="002A0B22" w:rsidP="002A0B2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B4BCC" id="Rectangle 53" o:spid="_x0000_s103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oj8AEAAMgDAAAOAAAAZHJzL2Uyb0RvYy54bWysU1Fv0zAQfkfiP1h+p0nGxtqo6TRaDSGN&#10;gTT4AY7jJBaOz5zdJuPXc3a6rsAb4sXy+c7f3ff58/pmGgw7KPQabMWLRc6ZshIabbuKf/t692bJ&#10;mQ/CNsKAVRV/Up7fbF6/Wo+uVBfQg2kUMgKxvhxdxfsQXJllXvZqEH4BTllKtoCDCBRilzUoRkIf&#10;THaR5++yEbBxCFJ5T6e7Ock3Cb9tlQyf29arwEzFabaQVkxrHddssxZlh8L1Wh7HEP8wxSC0paYn&#10;qJ0Igu1R/wU1aIngoQ0LCUMGbaulShyITZH/weaxF04lLiSOdyeZ/P+DlQ+HR/cF4+je3YP87pmF&#10;bS9sp24RYeyVaKhdEYXKRufL04UYeLrK6vETNPS0Yh8gaTC1OERAYsemJPXTSWo1BSbp8Ort6vq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ISSyiP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B7075B5" w14:textId="421EDE01" w:rsidR="002A0B22" w:rsidRPr="00075A3D" w:rsidRDefault="002A0B22" w:rsidP="002A0B2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proofErr w:type="spellStart"/>
      <w:r w:rsidRPr="00714769">
        <w:rPr>
          <w:rFonts w:ascii="Arial" w:hAnsi="Arial" w:cs="Arial"/>
          <w:b/>
          <w:color w:val="88B80D"/>
          <w:sz w:val="28"/>
          <w:szCs w:val="28"/>
        </w:rPr>
        <w:t>Incitativité</w:t>
      </w:r>
      <w:proofErr w:type="spellEnd"/>
      <w:r w:rsidRPr="00714769">
        <w:rPr>
          <w:rFonts w:ascii="Arial" w:hAnsi="Arial" w:cs="Arial"/>
          <w:b/>
          <w:color w:val="88B80D"/>
          <w:sz w:val="28"/>
          <w:szCs w:val="28"/>
        </w:rPr>
        <w:t xml:space="preserve"> de l’aide </w:t>
      </w:r>
    </w:p>
    <w:p w14:paraId="3FD023F9" w14:textId="77777777" w:rsidR="002A0B22" w:rsidRPr="00592228" w:rsidRDefault="002A0B22" w:rsidP="002A0B22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(1/2 page </w:t>
      </w:r>
      <w:r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2F00DEFA" w14:textId="77777777" w:rsidR="002A0B22" w:rsidRPr="003605D5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Expliquer ce qu’apporterait l’aide publique au projet (réalisation du projet, ambition accrue ou accélération des travaux, accroissement du volume de R&amp;D…)</w:t>
      </w:r>
      <w:r>
        <w:rPr>
          <w:rFonts w:ascii="Arial" w:hAnsi="Arial" w:cs="Arial"/>
          <w:i/>
          <w:sz w:val="20"/>
          <w:szCs w:val="20"/>
        </w:rPr>
        <w:t>.</w:t>
      </w:r>
    </w:p>
    <w:p w14:paraId="54B64B7E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707B10CA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1CD2C1D2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C6246BE" w14:textId="77777777" w:rsidR="004F5AA2" w:rsidRDefault="004F5AA2" w:rsidP="00592228">
      <w:pPr>
        <w:spacing w:after="0"/>
        <w:rPr>
          <w:rFonts w:ascii="Arial" w:hAnsi="Arial" w:cs="Arial"/>
          <w:i/>
        </w:rPr>
      </w:pPr>
    </w:p>
    <w:p w14:paraId="4C642BBE" w14:textId="77777777" w:rsidR="002A0B22" w:rsidRPr="00714769" w:rsidRDefault="002A0B22" w:rsidP="002A0B22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4B58E8FC" wp14:editId="2CEEFA5E">
                <wp:extent cx="539750" cy="539750"/>
                <wp:effectExtent l="0" t="0" r="3810" b="3810"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5A20" w14:textId="52D16478" w:rsidR="002A0B22" w:rsidRPr="00075A3D" w:rsidRDefault="004337B4" w:rsidP="002A0B2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="002A0B22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8E8FC" id="Rectangle 57" o:spid="_x0000_s1037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e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GkQj2pojsQbYXYTuZ82PeBPzkZyUsX9j71AxZn5YEm7&#10;VXF9Ha2XgmKVL3OK8DJV/5YSVhJYxQNn83YbZsPuHequp15FUsLCHSne6qTG81wnBuSXpOfJ29GQ&#10;l3Gqev6Bm1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CiISV7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09CE5A20" w14:textId="52D16478" w:rsidR="002A0B22" w:rsidRPr="00075A3D" w:rsidRDefault="004337B4" w:rsidP="002A0B2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9</w:t>
                      </w:r>
                      <w:r w:rsidR="002A0B22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</w:t>
      </w:r>
      <w:r w:rsidRPr="00714769">
        <w:rPr>
          <w:rFonts w:ascii="Arial" w:hAnsi="Arial" w:cs="Arial"/>
          <w:b/>
          <w:color w:val="88B80D"/>
          <w:sz w:val="28"/>
          <w:szCs w:val="28"/>
        </w:rPr>
        <w:t xml:space="preserve">Propriété industrielle et accord de consortium </w:t>
      </w:r>
    </w:p>
    <w:p w14:paraId="39EEFD5D" w14:textId="77777777" w:rsidR="002A0B22" w:rsidRPr="004F5AA2" w:rsidRDefault="002A0B22" w:rsidP="002A0B22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(1/2 page </w:t>
      </w:r>
      <w:r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207AB925" w14:textId="77777777" w:rsidR="002A0B22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Brevets princeps, licences, liberté d’exploitation (au démarrage du projet, en cours et à son issue)</w:t>
      </w:r>
      <w:r>
        <w:rPr>
          <w:rFonts w:ascii="Arial" w:hAnsi="Arial" w:cs="Arial"/>
          <w:i/>
          <w:sz w:val="20"/>
          <w:szCs w:val="20"/>
        </w:rPr>
        <w:t xml:space="preserve">, </w:t>
      </w:r>
    </w:p>
    <w:p w14:paraId="1F1D8A8C" w14:textId="77777777" w:rsidR="002A0B22" w:rsidRPr="004928F0" w:rsidRDefault="002A0B22" w:rsidP="002A0B2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Pr="003605D5">
        <w:rPr>
          <w:rFonts w:ascii="Arial" w:hAnsi="Arial" w:cs="Arial"/>
          <w:i/>
          <w:sz w:val="20"/>
          <w:szCs w:val="20"/>
        </w:rPr>
        <w:t>tat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605D5">
        <w:rPr>
          <w:rFonts w:ascii="Arial" w:hAnsi="Arial" w:cs="Arial"/>
          <w:i/>
          <w:sz w:val="20"/>
          <w:szCs w:val="20"/>
        </w:rPr>
        <w:t>d’avancement de l’accord de consortium (répartition des droits de propriété, des droits d’exploitation, des retours attendus)</w:t>
      </w:r>
    </w:p>
    <w:p w14:paraId="4140BC5E" w14:textId="77777777" w:rsidR="00714769" w:rsidRDefault="00714769" w:rsidP="00592228">
      <w:pPr>
        <w:spacing w:after="0"/>
        <w:rPr>
          <w:rFonts w:ascii="Arial" w:hAnsi="Arial" w:cs="Arial"/>
          <w:i/>
        </w:rPr>
      </w:pPr>
    </w:p>
    <w:p w14:paraId="6B8737B7" w14:textId="77777777" w:rsidR="00714769" w:rsidRDefault="00714769" w:rsidP="00592228">
      <w:pPr>
        <w:spacing w:after="0"/>
        <w:rPr>
          <w:rFonts w:ascii="Arial" w:hAnsi="Arial" w:cs="Arial"/>
          <w:i/>
        </w:rPr>
      </w:pPr>
    </w:p>
    <w:p w14:paraId="3D7151F4" w14:textId="77777777" w:rsidR="004F5AA2" w:rsidRDefault="004F5AA2" w:rsidP="00592228">
      <w:pPr>
        <w:spacing w:after="0"/>
        <w:rPr>
          <w:rFonts w:ascii="Arial" w:hAnsi="Arial" w:cs="Arial"/>
          <w:i/>
        </w:rPr>
      </w:pPr>
    </w:p>
    <w:p w14:paraId="3F61DBD3" w14:textId="77777777" w:rsidR="00075A3D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inline distT="0" distB="0" distL="0" distR="0" wp14:anchorId="78208E3E" wp14:editId="13FDC7A1">
                <wp:extent cx="539750" cy="539750"/>
                <wp:effectExtent l="4445" t="0" r="0" b="0"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7621" w14:textId="44CAFABC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4337B4">
                              <w:rPr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08E3E" id="Rectangle 59" o:spid="_x0000_s1038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8g8QEAAMk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YYkuIwY8aiG5ki8EWY3kftp0wP+5GwkJ1Xc/9gLVJyZj5a0&#10;WxVXV9F6KShW+TKnCF+m6t9SwkoCq3jgbN5uw2zYvUPd9dSrSEpYuCXFW53UeJ7rxID8kvQ8eTsa&#10;8mWcqp5/4O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A+8Y8g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526B7621" w14:textId="44CAFABC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4337B4">
                        <w:rPr>
                          <w:color w:val="FFFFFF"/>
                          <w:sz w:val="24"/>
                          <w:szCs w:val="24"/>
                        </w:rPr>
                        <w:t>0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i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Planning prévisionnel des travaux </w:t>
      </w:r>
    </w:p>
    <w:p w14:paraId="283B13DB" w14:textId="77777777" w:rsidR="00401AE8" w:rsidRPr="00075A3D" w:rsidRDefault="00401AE8" w:rsidP="00592228">
      <w:pPr>
        <w:pStyle w:val="PrformatHTML"/>
        <w:rPr>
          <w:rFonts w:ascii="Arial" w:hAnsi="Arial" w:cs="Arial"/>
          <w:b/>
          <w:i/>
        </w:rPr>
      </w:pPr>
      <w:r w:rsidRPr="00075A3D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075A3D">
        <w:rPr>
          <w:rFonts w:ascii="Arial" w:hAnsi="Arial" w:cs="Arial"/>
          <w:b/>
          <w:i/>
        </w:rPr>
        <w:t>)</w:t>
      </w:r>
    </w:p>
    <w:p w14:paraId="7D75891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119B4C4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723882AA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7CF9AE30" w14:textId="3A01D271" w:rsidR="00714769" w:rsidRDefault="00714769" w:rsidP="00592228">
      <w:pPr>
        <w:spacing w:after="0"/>
        <w:rPr>
          <w:rFonts w:ascii="Arial" w:hAnsi="Arial" w:cs="Arial"/>
        </w:rPr>
      </w:pPr>
    </w:p>
    <w:p w14:paraId="72F31236" w14:textId="720EA7A9" w:rsidR="004337B4" w:rsidRDefault="004337B4" w:rsidP="00592228">
      <w:pPr>
        <w:spacing w:after="0"/>
        <w:rPr>
          <w:rFonts w:ascii="Arial" w:hAnsi="Arial" w:cs="Arial"/>
        </w:rPr>
      </w:pPr>
    </w:p>
    <w:p w14:paraId="3742FCF3" w14:textId="1FEEC82D" w:rsidR="004337B4" w:rsidRDefault="004337B4" w:rsidP="00592228">
      <w:pPr>
        <w:spacing w:after="0"/>
        <w:rPr>
          <w:rFonts w:ascii="Arial" w:hAnsi="Arial" w:cs="Arial"/>
        </w:rPr>
      </w:pPr>
    </w:p>
    <w:p w14:paraId="26822E48" w14:textId="6B364204" w:rsidR="004337B4" w:rsidRDefault="004337B4" w:rsidP="00592228">
      <w:pPr>
        <w:spacing w:after="0"/>
        <w:rPr>
          <w:rFonts w:ascii="Arial" w:hAnsi="Arial" w:cs="Arial"/>
        </w:rPr>
      </w:pPr>
    </w:p>
    <w:p w14:paraId="1B8F86B2" w14:textId="6C2F1C39" w:rsidR="004337B4" w:rsidRDefault="004337B4" w:rsidP="00592228">
      <w:pPr>
        <w:spacing w:after="0"/>
        <w:rPr>
          <w:rFonts w:ascii="Arial" w:hAnsi="Arial" w:cs="Arial"/>
        </w:rPr>
      </w:pPr>
    </w:p>
    <w:p w14:paraId="665AB46F" w14:textId="40C8FEBC" w:rsidR="004337B4" w:rsidRDefault="004337B4" w:rsidP="00592228">
      <w:pPr>
        <w:spacing w:after="0"/>
        <w:rPr>
          <w:rFonts w:ascii="Arial" w:hAnsi="Arial" w:cs="Arial"/>
        </w:rPr>
      </w:pPr>
    </w:p>
    <w:p w14:paraId="79E14829" w14:textId="529A533D" w:rsidR="004337B4" w:rsidRDefault="004337B4" w:rsidP="00592228">
      <w:pPr>
        <w:spacing w:after="0"/>
        <w:rPr>
          <w:rFonts w:ascii="Arial" w:hAnsi="Arial" w:cs="Arial"/>
        </w:rPr>
      </w:pPr>
    </w:p>
    <w:p w14:paraId="05783F3A" w14:textId="77777777" w:rsidR="004337B4" w:rsidRDefault="004337B4" w:rsidP="00592228">
      <w:pPr>
        <w:spacing w:after="0"/>
        <w:rPr>
          <w:rFonts w:ascii="Arial" w:hAnsi="Arial" w:cs="Arial"/>
        </w:rPr>
      </w:pPr>
    </w:p>
    <w:p w14:paraId="119C6026" w14:textId="77777777" w:rsidR="00714769" w:rsidRPr="003605D5" w:rsidRDefault="00714769" w:rsidP="00592228">
      <w:pPr>
        <w:spacing w:after="0"/>
        <w:rPr>
          <w:rFonts w:ascii="Arial" w:hAnsi="Arial" w:cs="Arial"/>
        </w:rPr>
      </w:pPr>
    </w:p>
    <w:p w14:paraId="37215D42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16038372" w14:textId="77777777" w:rsidR="00401AE8" w:rsidRPr="00714769" w:rsidRDefault="00737169" w:rsidP="004F5AA2">
      <w:pPr>
        <w:spacing w:after="0"/>
        <w:rPr>
          <w:rFonts w:ascii="Arial" w:hAnsi="Arial" w:cs="Arial"/>
          <w:b/>
          <w:color w:val="88B80D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w:lastRenderedPageBreak/>
        <mc:AlternateContent>
          <mc:Choice Requires="wps">
            <w:drawing>
              <wp:inline distT="0" distB="0" distL="0" distR="0" wp14:anchorId="09E01C92" wp14:editId="75B4BF8A">
                <wp:extent cx="539750" cy="539750"/>
                <wp:effectExtent l="0" t="4445" r="3810" b="0"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C4CC" w14:textId="33BF5F9B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4337B4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01C92" id="Rectangle 60" o:spid="_x0000_s103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c8QEAAMkDAAAOAAAAZHJzL2Uyb0RvYy54bWysU9uO0zAQfUfiHyy/0yRLF9qo6WpptQhp&#10;uUgLH+A4TmLheMzYbVK+nrHT7S7whnixPJ7xmTnHx5ubaTDsqNBrsBUvFjlnykpotO0q/u3r3asV&#10;Zz4I2wgDVlX8pDy/2b58sRldqa6gB9MoZARifTm6ivchuDLLvOzVIPwCnLKUbAEHESjELmtQjIQ+&#10;mOwqz99kI2DjEKTynk73c5JvE37bKhk+t61XgZmK02whrZjWOq7ZdiPKDoXrtTyPIf5hikFoS00v&#10;UHsRBDug/gtq0BLBQxsWEoYM2lZLlTgQmyL/g81DL5xKXEgc7y4y+f8HKz8dH9wXjKN7dw/yu2cW&#10;dr2wnbpFhLFXoqF2RRQqG50vLxdi4Okqq8eP0NDTikOApMHU4hABiR2bktSni9RqCkzS4fXr9dtr&#10;ehBJqfM+dhDl42WHPrxXMLC4qTjSSyZwcbz3YS59LEnDg9HNnTYmBdjVO4PsKOjVV6t3q3yf5ieO&#10;z8uMjcUW4rUZMZ4klpFY9JAvw1RPTDckwTJixKMamhPxRpjdRO6nTQ/4k7ORnFRx/+MgUHFmPljS&#10;bl0sl9F6KSjW+SqnCJ+n6t9SwkoCq3jgbN7uwmzYg0Pd9dSrSEpYuCXFW53UeJrrzID8kvQ8ezsa&#10;8nmcqp5+4P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CPRqac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2D3FC4CC" w14:textId="33BF5F9B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4337B4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F5AA2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 xml:space="preserve">Budget </w:t>
      </w:r>
      <w:r w:rsidR="00401AE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>du projet</w:t>
      </w:r>
    </w:p>
    <w:p w14:paraId="1FD6776B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621"/>
        <w:gridCol w:w="1573"/>
        <w:gridCol w:w="1545"/>
        <w:gridCol w:w="1675"/>
      </w:tblGrid>
      <w:tr w:rsidR="00401AE8" w:rsidRPr="003605D5" w14:paraId="2D045272" w14:textId="77777777" w:rsidTr="00F33B5B">
        <w:trPr>
          <w:trHeight w:val="510"/>
        </w:trPr>
        <w:tc>
          <w:tcPr>
            <w:tcW w:w="1560" w:type="dxa"/>
          </w:tcPr>
          <w:p w14:paraId="01B016E5" w14:textId="77777777" w:rsidR="00401AE8" w:rsidRPr="003605D5" w:rsidRDefault="00401AE8" w:rsidP="00592228">
            <w:pPr>
              <w:spacing w:after="0"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88B80D"/>
            <w:vAlign w:val="center"/>
          </w:tcPr>
          <w:p w14:paraId="5B6B0C8E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Nom des partenaires</w:t>
            </w:r>
          </w:p>
        </w:tc>
        <w:tc>
          <w:tcPr>
            <w:tcW w:w="1617" w:type="dxa"/>
            <w:shd w:val="clear" w:color="auto" w:fill="88B80D"/>
            <w:vAlign w:val="center"/>
          </w:tcPr>
          <w:p w14:paraId="34CD9ABA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1597" w:type="dxa"/>
            <w:shd w:val="clear" w:color="auto" w:fill="88B80D"/>
            <w:vAlign w:val="center"/>
          </w:tcPr>
          <w:p w14:paraId="4EB594B5" w14:textId="77777777" w:rsidR="00401AE8" w:rsidRPr="003605D5" w:rsidRDefault="00401AE8" w:rsidP="00F33B5B">
            <w:pPr>
              <w:spacing w:after="0"/>
              <w:ind w:left="58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Taux d’aide</w:t>
            </w:r>
          </w:p>
        </w:tc>
        <w:tc>
          <w:tcPr>
            <w:tcW w:w="1691" w:type="dxa"/>
            <w:shd w:val="clear" w:color="auto" w:fill="88B80D"/>
            <w:vAlign w:val="center"/>
          </w:tcPr>
          <w:p w14:paraId="2716B401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Subvention demandée</w:t>
            </w:r>
          </w:p>
        </w:tc>
      </w:tr>
      <w:tr w:rsidR="00401AE8" w:rsidRPr="003605D5" w14:paraId="56B571E3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19DBAF37" w14:textId="77777777" w:rsidR="00401AE8" w:rsidRPr="003605D5" w:rsidRDefault="00401AE8" w:rsidP="00592228">
            <w:pPr>
              <w:spacing w:after="0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Partenaire 1</w:t>
            </w:r>
          </w:p>
          <w:p w14:paraId="1BDD959E" w14:textId="714339FF" w:rsidR="00401AE8" w:rsidRPr="003605D5" w:rsidRDefault="00401AE8" w:rsidP="00592228">
            <w:pPr>
              <w:spacing w:after="0"/>
              <w:jc w:val="center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(</w:t>
            </w:r>
            <w:r w:rsidR="0009345A" w:rsidRPr="003605D5">
              <w:rPr>
                <w:rFonts w:ascii="Arial" w:hAnsi="Arial" w:cs="Arial"/>
              </w:rPr>
              <w:t>Porteur</w:t>
            </w:r>
            <w:r w:rsidRPr="003605D5">
              <w:rPr>
                <w:rFonts w:ascii="Arial" w:hAnsi="Arial" w:cs="Arial"/>
              </w:rPr>
              <w:t>)</w:t>
            </w:r>
          </w:p>
        </w:tc>
        <w:tc>
          <w:tcPr>
            <w:tcW w:w="2715" w:type="dxa"/>
            <w:vAlign w:val="center"/>
          </w:tcPr>
          <w:p w14:paraId="1EC1909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7" w:type="dxa"/>
            <w:vAlign w:val="center"/>
          </w:tcPr>
          <w:p w14:paraId="02D3A6B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14:paraId="0CAEF852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91" w:type="dxa"/>
            <w:vAlign w:val="center"/>
          </w:tcPr>
          <w:p w14:paraId="2F792CB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</w:tr>
      <w:tr w:rsidR="00401AE8" w:rsidRPr="003605D5" w14:paraId="58D588FE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09DF075E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2</w:t>
            </w:r>
          </w:p>
        </w:tc>
        <w:tc>
          <w:tcPr>
            <w:tcW w:w="2715" w:type="dxa"/>
            <w:vAlign w:val="center"/>
          </w:tcPr>
          <w:p w14:paraId="4C2A608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10C65B3D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24A6E31E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3163B2F7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40382883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12F55B42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3</w:t>
            </w:r>
          </w:p>
        </w:tc>
        <w:tc>
          <w:tcPr>
            <w:tcW w:w="2715" w:type="dxa"/>
            <w:vAlign w:val="center"/>
          </w:tcPr>
          <w:p w14:paraId="69BAA46D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3842E54E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7963B6E7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016CA665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5DCC0DB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45770FCB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4</w:t>
            </w:r>
          </w:p>
        </w:tc>
        <w:tc>
          <w:tcPr>
            <w:tcW w:w="2715" w:type="dxa"/>
            <w:vAlign w:val="center"/>
          </w:tcPr>
          <w:p w14:paraId="03A5BAC3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07FA806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301D377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6BE61C68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4544EE7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30DF9429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5</w:t>
            </w:r>
          </w:p>
        </w:tc>
        <w:tc>
          <w:tcPr>
            <w:tcW w:w="2715" w:type="dxa"/>
            <w:vAlign w:val="center"/>
          </w:tcPr>
          <w:p w14:paraId="0C43B37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1C48125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13F4DCC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33C6FFE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0A403F4E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6163FC23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6</w:t>
            </w:r>
          </w:p>
        </w:tc>
        <w:tc>
          <w:tcPr>
            <w:tcW w:w="2715" w:type="dxa"/>
            <w:vAlign w:val="center"/>
          </w:tcPr>
          <w:p w14:paraId="53CCAD3F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6E1F1E41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3AD891AF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2159B9F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0066550" w14:textId="77777777" w:rsidTr="00F33B5B">
        <w:trPr>
          <w:trHeight w:val="510"/>
        </w:trPr>
        <w:tc>
          <w:tcPr>
            <w:tcW w:w="4275" w:type="dxa"/>
            <w:gridSpan w:val="2"/>
            <w:shd w:val="clear" w:color="auto" w:fill="D6E3BC"/>
            <w:vAlign w:val="center"/>
          </w:tcPr>
          <w:p w14:paraId="5DC94F80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17" w:type="dxa"/>
            <w:shd w:val="clear" w:color="auto" w:fill="D6E3BC"/>
            <w:vAlign w:val="center"/>
          </w:tcPr>
          <w:p w14:paraId="0EFBDC3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shd w:val="clear" w:color="auto" w:fill="D6E3BC"/>
            <w:vAlign w:val="center"/>
          </w:tcPr>
          <w:p w14:paraId="6F3CB18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D6E3BC"/>
            <w:vAlign w:val="center"/>
          </w:tcPr>
          <w:p w14:paraId="0672753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</w:tbl>
    <w:p w14:paraId="406994B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D7B04A0" w14:textId="3B0C107F" w:rsidR="00401AE8" w:rsidRDefault="00401AE8" w:rsidP="00592228">
      <w:pPr>
        <w:pStyle w:val="Titre"/>
        <w:jc w:val="both"/>
        <w:rPr>
          <w:rFonts w:ascii="Arial" w:hAnsi="Arial" w:cs="Arial"/>
          <w:sz w:val="20"/>
        </w:rPr>
      </w:pPr>
      <w:r w:rsidRPr="003605D5">
        <w:rPr>
          <w:rFonts w:ascii="Arial" w:hAnsi="Arial" w:cs="Arial"/>
          <w:sz w:val="20"/>
        </w:rPr>
        <w:t xml:space="preserve">Le projet fait-il l’objet d’une autre demande d’aide publique ? </w:t>
      </w:r>
    </w:p>
    <w:p w14:paraId="58E1BE7D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sz w:val="20"/>
        </w:rPr>
      </w:pPr>
    </w:p>
    <w:p w14:paraId="636D474A" w14:textId="25296EBA" w:rsidR="00401AE8" w:rsidRDefault="00401AE8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</w:t>
      </w:r>
      <w:sdt>
        <w:sdtPr>
          <w:rPr>
            <w:rFonts w:ascii="Arial" w:hAnsi="Arial" w:cs="Arial"/>
            <w:b w:val="0"/>
            <w:bCs/>
            <w:sz w:val="20"/>
          </w:rPr>
          <w:id w:val="1200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  <w:b w:val="0"/>
              <w:bCs/>
              <w:sz w:val="20"/>
            </w:rPr>
            <w:t>☐</w:t>
          </w:r>
        </w:sdtContent>
      </w:sdt>
      <w:r w:rsidRPr="003605D5">
        <w:rPr>
          <w:rFonts w:ascii="Arial" w:hAnsi="Arial" w:cs="Arial"/>
          <w:b w:val="0"/>
          <w:bCs/>
          <w:sz w:val="20"/>
        </w:rPr>
        <w:t xml:space="preserve"> </w:t>
      </w:r>
      <w:r w:rsidR="00CD3A20">
        <w:rPr>
          <w:rFonts w:ascii="Arial" w:hAnsi="Arial" w:cs="Arial"/>
          <w:b w:val="0"/>
          <w:bCs/>
          <w:sz w:val="20"/>
        </w:rPr>
        <w:tab/>
      </w:r>
      <w:r w:rsidRPr="003605D5">
        <w:rPr>
          <w:rFonts w:ascii="Arial" w:hAnsi="Arial" w:cs="Arial"/>
          <w:b w:val="0"/>
          <w:bCs/>
          <w:sz w:val="20"/>
        </w:rPr>
        <w:t xml:space="preserve">Oui    </w:t>
      </w:r>
    </w:p>
    <w:p w14:paraId="4189952F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</w:p>
    <w:p w14:paraId="7254C190" w14:textId="562D0E14" w:rsidR="00401AE8" w:rsidRDefault="00401AE8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</w:t>
      </w:r>
      <w:sdt>
        <w:sdtPr>
          <w:rPr>
            <w:rFonts w:ascii="Arial" w:hAnsi="Arial" w:cs="Arial"/>
            <w:b w:val="0"/>
            <w:bCs/>
            <w:sz w:val="20"/>
          </w:rPr>
          <w:id w:val="-3535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  <w:b w:val="0"/>
              <w:bCs/>
              <w:sz w:val="20"/>
            </w:rPr>
            <w:t>☐</w:t>
          </w:r>
        </w:sdtContent>
      </w:sdt>
      <w:r w:rsidRPr="003605D5">
        <w:rPr>
          <w:rFonts w:ascii="Arial" w:hAnsi="Arial" w:cs="Arial"/>
          <w:b w:val="0"/>
          <w:bCs/>
          <w:sz w:val="20"/>
        </w:rPr>
        <w:t xml:space="preserve"> </w:t>
      </w:r>
      <w:r w:rsidR="00CD3A20">
        <w:rPr>
          <w:rFonts w:ascii="Arial" w:hAnsi="Arial" w:cs="Arial"/>
          <w:b w:val="0"/>
          <w:bCs/>
          <w:sz w:val="20"/>
        </w:rPr>
        <w:tab/>
      </w:r>
      <w:r w:rsidRPr="003605D5">
        <w:rPr>
          <w:rFonts w:ascii="Arial" w:hAnsi="Arial" w:cs="Arial"/>
          <w:b w:val="0"/>
          <w:bCs/>
          <w:sz w:val="20"/>
        </w:rPr>
        <w:t>Non</w:t>
      </w:r>
    </w:p>
    <w:p w14:paraId="19820596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sz w:val="20"/>
        </w:rPr>
      </w:pPr>
    </w:p>
    <w:p w14:paraId="3892AFCB" w14:textId="77777777" w:rsidR="00401AE8" w:rsidRPr="003605D5" w:rsidRDefault="00401AE8" w:rsidP="00592228">
      <w:pPr>
        <w:pStyle w:val="Titre"/>
        <w:jc w:val="both"/>
        <w:rPr>
          <w:rFonts w:ascii="Arial" w:hAnsi="Arial" w:cs="Arial"/>
          <w:b w:val="0"/>
          <w:sz w:val="20"/>
        </w:rPr>
      </w:pPr>
    </w:p>
    <w:p w14:paraId="6E6EC999" w14:textId="6CEA9FDD" w:rsidR="00401AE8" w:rsidRPr="003605D5" w:rsidRDefault="00401AE8" w:rsidP="00075A3D">
      <w:pPr>
        <w:pStyle w:val="Titre"/>
        <w:jc w:val="both"/>
        <w:rPr>
          <w:rFonts w:ascii="Arial" w:hAnsi="Arial" w:cs="Arial"/>
        </w:rPr>
      </w:pPr>
      <w:r w:rsidRPr="003605D5">
        <w:rPr>
          <w:rFonts w:ascii="Arial" w:hAnsi="Arial" w:cs="Arial"/>
          <w:b w:val="0"/>
          <w:sz w:val="20"/>
        </w:rPr>
        <w:t xml:space="preserve">Si oui, </w:t>
      </w:r>
      <w:r w:rsidR="0009345A">
        <w:rPr>
          <w:rFonts w:ascii="Arial" w:hAnsi="Arial" w:cs="Arial"/>
          <w:b w:val="0"/>
          <w:sz w:val="20"/>
        </w:rPr>
        <w:t xml:space="preserve">veuillez </w:t>
      </w:r>
      <w:r w:rsidRPr="003605D5">
        <w:rPr>
          <w:rFonts w:ascii="Arial" w:hAnsi="Arial" w:cs="Arial"/>
          <w:b w:val="0"/>
          <w:sz w:val="20"/>
        </w:rPr>
        <w:t>précise</w:t>
      </w:r>
      <w:r w:rsidR="0009345A">
        <w:rPr>
          <w:rFonts w:ascii="Arial" w:hAnsi="Arial" w:cs="Arial"/>
          <w:b w:val="0"/>
          <w:sz w:val="20"/>
        </w:rPr>
        <w:t>r</w:t>
      </w:r>
      <w:r w:rsidRPr="003605D5">
        <w:rPr>
          <w:rFonts w:ascii="Arial" w:hAnsi="Arial" w:cs="Arial"/>
          <w:b w:val="0"/>
          <w:sz w:val="20"/>
        </w:rPr>
        <w:t> :</w:t>
      </w:r>
    </w:p>
    <w:p w14:paraId="2B38DE08" w14:textId="77777777" w:rsidR="00401AE8" w:rsidRDefault="00401AE8" w:rsidP="00592228">
      <w:pPr>
        <w:spacing w:after="0"/>
        <w:rPr>
          <w:rFonts w:ascii="Arial" w:hAnsi="Arial" w:cs="Arial"/>
          <w:b/>
          <w:color w:val="A64D94"/>
          <w:sz w:val="36"/>
          <w:szCs w:val="36"/>
          <w:lang w:eastAsia="fr-FR"/>
        </w:rPr>
      </w:pPr>
      <w:r w:rsidRPr="003605D5">
        <w:rPr>
          <w:rFonts w:ascii="Arial" w:hAnsi="Arial" w:cs="Arial"/>
          <w:b/>
          <w:sz w:val="24"/>
        </w:rPr>
        <w:br w:type="page"/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lastRenderedPageBreak/>
        <w:t xml:space="preserve">FICHE DE PRESENTATION 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 xml:space="preserve">- </w:t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t>PARTENAIRE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>S</w:t>
      </w:r>
    </w:p>
    <w:p w14:paraId="3FAA9EAA" w14:textId="674474B3" w:rsidR="00401AE8" w:rsidRPr="00F33B5B" w:rsidRDefault="00737169" w:rsidP="00592228">
      <w:pPr>
        <w:spacing w:after="0"/>
        <w:rPr>
          <w:rFonts w:ascii="Arial" w:hAnsi="Arial" w:cs="Arial"/>
          <w:i/>
          <w:sz w:val="24"/>
        </w:rPr>
      </w:pPr>
      <w:r w:rsidRPr="00F33B5B">
        <w:rPr>
          <w:rFonts w:ascii="Arial" w:hAnsi="Arial" w:cs="Arial"/>
          <w:b/>
          <w:noProof/>
          <w:color w:val="88B80D"/>
          <w:sz w:val="40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24FB4F" wp14:editId="4FC9C803">
                <wp:simplePos x="0" y="0"/>
                <wp:positionH relativeFrom="column">
                  <wp:posOffset>-939165</wp:posOffset>
                </wp:positionH>
                <wp:positionV relativeFrom="paragraph">
                  <wp:posOffset>-383540</wp:posOffset>
                </wp:positionV>
                <wp:extent cx="762000" cy="763270"/>
                <wp:effectExtent l="0" t="0" r="127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A64D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8080" w14:textId="77777777" w:rsidR="004F5AA2" w:rsidRPr="00510942" w:rsidRDefault="004F5AA2" w:rsidP="004F5AA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FB4F" id="Rectangle 61" o:spid="_x0000_s1041" style="position:absolute;margin-left:-73.95pt;margin-top:-30.2pt;width:60pt;height:60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bw9AEAAMkDAAAOAAAAZHJzL2Uyb0RvYy54bWysU9uO2yAQfa/Uf0C8N47TNNlYcVZRoq0q&#10;bS/Sth+AMbZRMUMHEjv9+g4km03bt6oviJmBw5wzh/X92Bt2VOg12JLnkylnykqotW1L/u3rw5s7&#10;znwQthYGrCr5SXl+v3n9aj24Qs2gA1MrZARifTG4knchuCLLvOxUL/wEnLJUbAB7ESjENqtRDITe&#10;m2w2nS6yAbB2CFJ5T9n9ucg3Cb9plAyfm8arwEzJqbeQVkxrFddssxZFi8J1Wl7aEP/QRS+0pUev&#10;UHsRBDug/guq1xLBQxMmEvoMmkZLlTgQm3z6B5unTjiVuJA43l1l8v8PVn46PrkvGFv37hHkd88s&#10;7DphW7VFhKFToqbn8ihUNjhfXC/EwNNVVg0foabRikOApMHYYB8BiR0bk9Snq9RqDExScrmg6dFA&#10;JJWWi7ezZRpFJornyw59eK+gZ3FTcqRJJnBxfPQhNiOK5yOpeTC6ftDGpADbameQHQVNfbuY71fz&#10;1D9xvD1mbDxsIV47I8ZMYhmJRQ/5IozVyHRNEryLGDFVQX0i3ghnN5H7adMB/uRsICeV3P84CFSc&#10;mQ+WtFvl83m0Xgry1fQu8sbbUvVbSVhJYCUPnJ23u3A27MGhbjt6K09KWNiS4o1Oarz0dWFAfkki&#10;XbwdDXkbp1MvP3DzCwAA//8DAFBLAwQUAAYACAAAACEAN3Sq3eEAAAALAQAADwAAAGRycy9kb3du&#10;cmV2LnhtbEyPPU/DMBCGdyT+g3VIbKmdqoQ0jVMhpLKAkCgMdLvGRxKI7WA7afj3uBNs9/HovefK&#10;7ax7NpHznTUS0oUARqa2qjONhLfXXZID8wGNwt4akvBDHrbV5UWJhbIn80LTPjQshhhfoIQ2hKHg&#10;3NctafQLO5CJuw/rNIbYuoYrh6cYrnu+FCLjGjsTL7Q40H1L9dd+1BIEHrppyMJjmn3vPodnl7+P&#10;D09SXl/NdxtggebwB8NZP6pDFZ2OdjTKs15Ckq5u15GNVSZWwCKSLM+To4SbdQ68Kvn/H6pfAAAA&#10;//8DAFBLAQItABQABgAIAAAAIQC2gziS/gAAAOEBAAATAAAAAAAAAAAAAAAAAAAAAABbQ29udGVu&#10;dF9UeXBlc10ueG1sUEsBAi0AFAAGAAgAAAAhADj9If/WAAAAlAEAAAsAAAAAAAAAAAAAAAAALwEA&#10;AF9yZWxzLy5yZWxzUEsBAi0AFAAGAAgAAAAhAE+8VvD0AQAAyQMAAA4AAAAAAAAAAAAAAAAALgIA&#10;AGRycy9lMm9Eb2MueG1sUEsBAi0AFAAGAAgAAAAhADd0qt3hAAAACwEAAA8AAAAAAAAAAAAAAAAA&#10;TgQAAGRycy9kb3ducmV2LnhtbFBLBQYAAAAABAAEAPMAAABcBQAAAAA=&#10;" fillcolor="#a64d94" stroked="f">
                <v:textbox inset=",5.3mm,,5.3mm">
                  <w:txbxContent>
                    <w:p w14:paraId="427B8080" w14:textId="77777777" w:rsidR="004F5AA2" w:rsidRPr="00510942" w:rsidRDefault="004F5AA2" w:rsidP="004F5AA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AE8" w:rsidRPr="00F33B5B">
        <w:rPr>
          <w:rFonts w:ascii="Arial" w:hAnsi="Arial" w:cs="Arial"/>
          <w:b/>
          <w:color w:val="FF0000"/>
          <w:sz w:val="24"/>
        </w:rPr>
        <w:t>Une fiche à renseigner p</w:t>
      </w:r>
      <w:r w:rsidR="0009345A">
        <w:rPr>
          <w:rFonts w:ascii="Arial" w:hAnsi="Arial" w:cs="Arial"/>
          <w:b/>
          <w:color w:val="FF0000"/>
          <w:sz w:val="24"/>
        </w:rPr>
        <w:t>ar</w:t>
      </w:r>
      <w:r w:rsidR="00401AE8" w:rsidRPr="00F33B5B">
        <w:rPr>
          <w:rFonts w:ascii="Arial" w:hAnsi="Arial" w:cs="Arial"/>
          <w:b/>
          <w:color w:val="FF0000"/>
          <w:sz w:val="24"/>
        </w:rPr>
        <w:t xml:space="preserve"> chaque partenaire du projet</w:t>
      </w:r>
      <w:r w:rsidR="00401AE8" w:rsidRPr="00F33B5B">
        <w:rPr>
          <w:rFonts w:ascii="Arial" w:hAnsi="Arial" w:cs="Arial"/>
          <w:i/>
          <w:sz w:val="24"/>
        </w:rPr>
        <w:t xml:space="preserve"> </w:t>
      </w:r>
    </w:p>
    <w:p w14:paraId="0F95BDB9" w14:textId="77777777" w:rsidR="00401AE8" w:rsidRDefault="00401AE8" w:rsidP="00592228">
      <w:pPr>
        <w:spacing w:after="0"/>
        <w:rPr>
          <w:rFonts w:ascii="Arial" w:hAnsi="Arial" w:cs="Arial"/>
          <w:b/>
          <w:color w:val="FF0000"/>
        </w:rPr>
      </w:pPr>
    </w:p>
    <w:p w14:paraId="7E9C0D23" w14:textId="77777777" w:rsidR="00F33B5B" w:rsidRPr="003605D5" w:rsidRDefault="00F33B5B" w:rsidP="00592228">
      <w:pPr>
        <w:spacing w:after="0"/>
        <w:rPr>
          <w:rFonts w:ascii="Arial" w:hAnsi="Arial" w:cs="Arial"/>
          <w:b/>
          <w:color w:val="FF0000"/>
        </w:rPr>
      </w:pPr>
    </w:p>
    <w:p w14:paraId="43B0FAFD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>NOM DU PROJET :</w:t>
      </w:r>
    </w:p>
    <w:p w14:paraId="77999EBD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</w:p>
    <w:p w14:paraId="5B6BA8E7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b/>
          <w:bCs/>
        </w:rPr>
        <w:t>NOM du partenaire</w:t>
      </w:r>
      <w:r w:rsidRPr="003605D5">
        <w:rPr>
          <w:rFonts w:ascii="Arial" w:hAnsi="Arial" w:cs="Arial"/>
        </w:rPr>
        <w:t xml:space="preserve"> :</w:t>
      </w:r>
    </w:p>
    <w:p w14:paraId="4C3B83A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236806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Adresse :</w:t>
      </w:r>
    </w:p>
    <w:p w14:paraId="1FE99883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F8C94EE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Statut :</w:t>
      </w:r>
    </w:p>
    <w:p w14:paraId="2F3A694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6EE54AB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Numéro SIRET :</w:t>
      </w:r>
    </w:p>
    <w:p w14:paraId="6D712A3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96DA666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Activité principale :</w:t>
      </w:r>
    </w:p>
    <w:p w14:paraId="6E955ADD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2CBB8E2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Code APE :</w:t>
      </w:r>
    </w:p>
    <w:p w14:paraId="0C80A5D3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E663C89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Effectifs :</w:t>
      </w:r>
    </w:p>
    <w:p w14:paraId="732D260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6193868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CA (en M€) :</w:t>
      </w:r>
    </w:p>
    <w:p w14:paraId="3095C17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0AD104C4" w14:textId="77777777" w:rsidR="0009345A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Entreprise, filiale de groupe : </w:t>
      </w:r>
    </w:p>
    <w:p w14:paraId="017F1AA5" w14:textId="77777777" w:rsidR="0009345A" w:rsidRDefault="0009345A" w:rsidP="00592228">
      <w:pPr>
        <w:spacing w:after="0"/>
        <w:rPr>
          <w:rFonts w:ascii="Arial" w:hAnsi="Arial" w:cs="Arial"/>
        </w:rPr>
      </w:pPr>
    </w:p>
    <w:p w14:paraId="715F00D5" w14:textId="57B6D0B2" w:rsidR="0009345A" w:rsidRDefault="004337B4" w:rsidP="0009345A">
      <w:pPr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4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A">
            <w:rPr>
              <w:rFonts w:ascii="MS Gothic" w:eastAsia="MS Gothic" w:hAnsi="MS Gothic" w:cs="Arial" w:hint="eastAsia"/>
            </w:rPr>
            <w:t>☐</w:t>
          </w:r>
        </w:sdtContent>
      </w:sdt>
      <w:r w:rsidR="0009345A">
        <w:rPr>
          <w:rFonts w:ascii="Arial" w:hAnsi="Arial" w:cs="Arial"/>
        </w:rPr>
        <w:t xml:space="preserve">  </w:t>
      </w:r>
      <w:r w:rsidR="00401AE8" w:rsidRPr="003605D5">
        <w:rPr>
          <w:rFonts w:ascii="Arial" w:hAnsi="Arial" w:cs="Arial"/>
        </w:rPr>
        <w:t xml:space="preserve">OUI  </w:t>
      </w:r>
    </w:p>
    <w:p w14:paraId="7C2C3B09" w14:textId="41BE9803" w:rsidR="00401AE8" w:rsidRDefault="004337B4" w:rsidP="0009345A">
      <w:pPr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34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A">
            <w:rPr>
              <w:rFonts w:ascii="MS Gothic" w:eastAsia="MS Gothic" w:hAnsi="MS Gothic" w:cs="Arial" w:hint="eastAsia"/>
            </w:rPr>
            <w:t>☐</w:t>
          </w:r>
        </w:sdtContent>
      </w:sdt>
      <w:r w:rsidR="0009345A">
        <w:rPr>
          <w:rFonts w:ascii="Arial" w:hAnsi="Arial" w:cs="Arial"/>
        </w:rPr>
        <w:t xml:space="preserve">  </w:t>
      </w:r>
      <w:r w:rsidR="00401AE8" w:rsidRPr="003605D5">
        <w:rPr>
          <w:rFonts w:ascii="Arial" w:hAnsi="Arial" w:cs="Arial"/>
        </w:rPr>
        <w:t>NON</w:t>
      </w:r>
    </w:p>
    <w:p w14:paraId="6A22A2E9" w14:textId="77777777" w:rsidR="0009345A" w:rsidRPr="003605D5" w:rsidRDefault="0009345A" w:rsidP="0009345A">
      <w:pPr>
        <w:spacing w:after="0"/>
        <w:rPr>
          <w:rFonts w:ascii="Arial" w:hAnsi="Arial" w:cs="Arial"/>
        </w:rPr>
      </w:pPr>
    </w:p>
    <w:p w14:paraId="47E1C0AE" w14:textId="5058BBAB" w:rsidR="00401AE8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Si oui, </w:t>
      </w:r>
      <w:r w:rsidR="0009345A">
        <w:rPr>
          <w:rFonts w:ascii="Arial" w:hAnsi="Arial" w:cs="Arial"/>
        </w:rPr>
        <w:t xml:space="preserve">veuillez </w:t>
      </w:r>
      <w:r w:rsidRPr="003605D5">
        <w:rPr>
          <w:rFonts w:ascii="Arial" w:hAnsi="Arial" w:cs="Arial"/>
        </w:rPr>
        <w:t>précise</w:t>
      </w:r>
      <w:r w:rsidR="0009345A">
        <w:rPr>
          <w:rFonts w:ascii="Arial" w:hAnsi="Arial" w:cs="Arial"/>
        </w:rPr>
        <w:t>r</w:t>
      </w:r>
      <w:r w:rsidRPr="003605D5">
        <w:rPr>
          <w:rFonts w:ascii="Arial" w:hAnsi="Arial" w:cs="Arial"/>
        </w:rPr>
        <w:t xml:space="preserve"> le groupe d’appartenance :</w:t>
      </w:r>
    </w:p>
    <w:p w14:paraId="7724783E" w14:textId="77777777" w:rsidR="0009345A" w:rsidRPr="003605D5" w:rsidRDefault="0009345A" w:rsidP="00592228">
      <w:pPr>
        <w:spacing w:after="0"/>
        <w:rPr>
          <w:rFonts w:ascii="Arial" w:hAnsi="Arial" w:cs="Arial"/>
        </w:rPr>
      </w:pPr>
    </w:p>
    <w:p w14:paraId="3AA9A92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19CB241F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du lieu où seront réalisés les travaux de R&amp;D (si différente de l’adresse indiquée ci-dessus) : </w:t>
      </w:r>
    </w:p>
    <w:p w14:paraId="213582C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1CE67A50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Représentant légal</w:t>
      </w:r>
      <w:r w:rsidRPr="003605D5">
        <w:rPr>
          <w:rFonts w:ascii="Arial" w:hAnsi="Arial" w:cs="Arial"/>
        </w:rPr>
        <w:t> :</w:t>
      </w:r>
    </w:p>
    <w:p w14:paraId="50EF121F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7E971EE7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0689767D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6293428B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466CC3FC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5A76D31" w14:textId="77777777" w:rsidR="004F5AA2" w:rsidRPr="003605D5" w:rsidRDefault="004F5AA2" w:rsidP="00592228">
      <w:pPr>
        <w:spacing w:after="0"/>
        <w:rPr>
          <w:rFonts w:ascii="Arial" w:hAnsi="Arial" w:cs="Arial"/>
        </w:rPr>
      </w:pPr>
    </w:p>
    <w:p w14:paraId="1314D80E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Responsable du projet</w:t>
      </w:r>
      <w:r w:rsidRPr="003605D5">
        <w:rPr>
          <w:rFonts w:ascii="Arial" w:hAnsi="Arial" w:cs="Arial"/>
        </w:rPr>
        <w:t xml:space="preserve"> : </w:t>
      </w:r>
    </w:p>
    <w:p w14:paraId="21B1501A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2A5AC612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776D6518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3ACC51A4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743C2DA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sectPr w:rsidR="00401AE8" w:rsidRPr="003605D5" w:rsidSect="00A82BF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F24" w14:textId="77777777" w:rsidR="00E34C08" w:rsidRDefault="00E34C08" w:rsidP="007A42F9">
      <w:pPr>
        <w:spacing w:after="0" w:line="240" w:lineRule="auto"/>
      </w:pPr>
      <w:r>
        <w:separator/>
      </w:r>
    </w:p>
  </w:endnote>
  <w:endnote w:type="continuationSeparator" w:id="0">
    <w:p w14:paraId="7F4116DF" w14:textId="77777777" w:rsidR="00E34C08" w:rsidRDefault="00E34C08" w:rsidP="007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9A37" w14:textId="14AADB33" w:rsidR="00783A0E" w:rsidRPr="00401AE8" w:rsidRDefault="00F27205" w:rsidP="00401AE8">
    <w:pPr>
      <w:pStyle w:val="Pieddepage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>Juin 2022</w:t>
    </w:r>
    <w:r w:rsidR="00401AE8">
      <w:rPr>
        <w:rFonts w:ascii="Arial" w:hAnsi="Arial"/>
        <w:sz w:val="18"/>
      </w:rPr>
      <w:tab/>
    </w:r>
    <w:proofErr w:type="spellStart"/>
    <w:r w:rsidR="00401AE8">
      <w:rPr>
        <w:rFonts w:ascii="Arial" w:hAnsi="Arial"/>
        <w:sz w:val="18"/>
      </w:rPr>
      <w:t>Lyonbiopôl</w:t>
    </w:r>
    <w:r w:rsidR="00F33B5B">
      <w:rPr>
        <w:rFonts w:ascii="Arial" w:hAnsi="Arial"/>
        <w:sz w:val="18"/>
      </w:rPr>
      <w:t>e</w:t>
    </w:r>
    <w:proofErr w:type="spellEnd"/>
    <w:r w:rsidR="00F33B5B">
      <w:rPr>
        <w:rFonts w:ascii="Arial" w:hAnsi="Arial"/>
        <w:sz w:val="18"/>
      </w:rPr>
      <w:t xml:space="preserve"> / Lettre d’intention </w:t>
    </w:r>
    <w:r>
      <w:rPr>
        <w:rFonts w:ascii="Arial" w:hAnsi="Arial"/>
        <w:sz w:val="18"/>
      </w:rPr>
      <w:t>i DEMO régionalisé</w:t>
    </w:r>
    <w:r w:rsidR="00401AE8">
      <w:rPr>
        <w:rFonts w:ascii="Arial" w:hAnsi="Arial"/>
        <w:sz w:val="18"/>
      </w:rPr>
      <w:tab/>
    </w:r>
    <w:r w:rsidR="00401AE8" w:rsidRPr="0025101C">
      <w:rPr>
        <w:rFonts w:ascii="Arial" w:hAnsi="Arial"/>
        <w:sz w:val="18"/>
      </w:rPr>
      <w:t xml:space="preserve">Page </w:t>
    </w:r>
    <w:r w:rsidR="00401AE8" w:rsidRPr="0025101C">
      <w:rPr>
        <w:rFonts w:ascii="Arial" w:hAnsi="Arial"/>
        <w:sz w:val="18"/>
      </w:rPr>
      <w:fldChar w:fldCharType="begin"/>
    </w:r>
    <w:r w:rsidR="00401AE8" w:rsidRPr="0025101C">
      <w:rPr>
        <w:rFonts w:ascii="Arial" w:hAnsi="Arial"/>
        <w:sz w:val="18"/>
      </w:rPr>
      <w:instrText xml:space="preserve"> PAGE </w:instrText>
    </w:r>
    <w:r w:rsidR="00401AE8" w:rsidRPr="0025101C">
      <w:rPr>
        <w:rFonts w:ascii="Arial" w:hAnsi="Arial"/>
        <w:sz w:val="18"/>
      </w:rPr>
      <w:fldChar w:fldCharType="separate"/>
    </w:r>
    <w:r w:rsidR="009D0523">
      <w:rPr>
        <w:rFonts w:ascii="Arial" w:hAnsi="Arial"/>
        <w:noProof/>
        <w:sz w:val="18"/>
      </w:rPr>
      <w:t>2</w:t>
    </w:r>
    <w:r w:rsidR="00401AE8" w:rsidRPr="0025101C">
      <w:rPr>
        <w:rFonts w:ascii="Arial" w:hAnsi="Arial"/>
        <w:sz w:val="18"/>
      </w:rPr>
      <w:fldChar w:fldCharType="end"/>
    </w:r>
    <w:r w:rsidR="00401AE8" w:rsidRPr="0025101C">
      <w:rPr>
        <w:rFonts w:ascii="Arial" w:hAnsi="Arial"/>
        <w:sz w:val="18"/>
      </w:rPr>
      <w:t xml:space="preserve"> sur </w:t>
    </w:r>
    <w:r w:rsidR="00401AE8" w:rsidRPr="0025101C">
      <w:rPr>
        <w:rFonts w:ascii="Arial" w:hAnsi="Arial"/>
        <w:sz w:val="18"/>
      </w:rPr>
      <w:fldChar w:fldCharType="begin"/>
    </w:r>
    <w:r w:rsidR="00401AE8" w:rsidRPr="0025101C">
      <w:rPr>
        <w:rFonts w:ascii="Arial" w:hAnsi="Arial"/>
        <w:sz w:val="18"/>
      </w:rPr>
      <w:instrText xml:space="preserve"> NUMPAGES </w:instrText>
    </w:r>
    <w:r w:rsidR="00401AE8" w:rsidRPr="0025101C">
      <w:rPr>
        <w:rFonts w:ascii="Arial" w:hAnsi="Arial"/>
        <w:sz w:val="18"/>
      </w:rPr>
      <w:fldChar w:fldCharType="separate"/>
    </w:r>
    <w:r w:rsidR="009D0523">
      <w:rPr>
        <w:rFonts w:ascii="Arial" w:hAnsi="Arial"/>
        <w:noProof/>
        <w:sz w:val="18"/>
      </w:rPr>
      <w:t>6</w:t>
    </w:r>
    <w:r w:rsidR="00401AE8" w:rsidRPr="0025101C">
      <w:rPr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A8D3" w14:textId="77777777" w:rsidR="0087369D" w:rsidRDefault="00737169" w:rsidP="0087369D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DD6320" wp14:editId="1E309F8A">
          <wp:simplePos x="0" y="0"/>
          <wp:positionH relativeFrom="margin">
            <wp:posOffset>2468880</wp:posOffset>
          </wp:positionH>
          <wp:positionV relativeFrom="paragraph">
            <wp:posOffset>332740</wp:posOffset>
          </wp:positionV>
          <wp:extent cx="993140" cy="262255"/>
          <wp:effectExtent l="0" t="0" r="0" b="4445"/>
          <wp:wrapThrough wrapText="bothSides">
            <wp:wrapPolygon edited="0">
              <wp:start x="0" y="0"/>
              <wp:lineTo x="0" y="20397"/>
              <wp:lineTo x="21130" y="20397"/>
              <wp:lineTo x="21130" y="0"/>
              <wp:lineTo x="0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69D">
      <w:t xml:space="preserve">17 juin 2013 : Appel à candidatures – </w:t>
    </w:r>
    <w:proofErr w:type="spellStart"/>
    <w:r w:rsidR="0087369D">
      <w:t>BlueSky</w:t>
    </w:r>
    <w:proofErr w:type="spellEnd"/>
    <w:r w:rsidR="0087369D">
      <w:t xml:space="preserve"> </w:t>
    </w:r>
    <w:proofErr w:type="gramStart"/>
    <w:r w:rsidR="0087369D">
      <w:t>Meeting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EB6B" w14:textId="77777777" w:rsidR="00E34C08" w:rsidRDefault="00E34C08" w:rsidP="007A42F9">
      <w:pPr>
        <w:spacing w:after="0" w:line="240" w:lineRule="auto"/>
      </w:pPr>
      <w:r>
        <w:separator/>
      </w:r>
    </w:p>
  </w:footnote>
  <w:footnote w:type="continuationSeparator" w:id="0">
    <w:p w14:paraId="46E609A0" w14:textId="77777777" w:rsidR="00E34C08" w:rsidRDefault="00E34C08" w:rsidP="007A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A0F"/>
    <w:multiLevelType w:val="hybridMultilevel"/>
    <w:tmpl w:val="3C04F6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6F5"/>
    <w:multiLevelType w:val="hybridMultilevel"/>
    <w:tmpl w:val="BF1E78D8"/>
    <w:lvl w:ilvl="0" w:tplc="CE7C05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F4F"/>
    <w:multiLevelType w:val="hybridMultilevel"/>
    <w:tmpl w:val="1E46CE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C88"/>
    <w:multiLevelType w:val="hybridMultilevel"/>
    <w:tmpl w:val="4F82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070"/>
    <w:multiLevelType w:val="hybridMultilevel"/>
    <w:tmpl w:val="F3BC1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B04"/>
    <w:multiLevelType w:val="hybridMultilevel"/>
    <w:tmpl w:val="253AA0F6"/>
    <w:lvl w:ilvl="0" w:tplc="E10881B2">
      <w:numFmt w:val="bullet"/>
      <w:lvlText w:val="-"/>
      <w:lvlJc w:val="left"/>
      <w:pPr>
        <w:ind w:left="720" w:hanging="360"/>
      </w:pPr>
      <w:rPr>
        <w:rFonts w:ascii="Arial" w:eastAsia="Niagara Soli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47E9"/>
    <w:multiLevelType w:val="hybridMultilevel"/>
    <w:tmpl w:val="9498174E"/>
    <w:lvl w:ilvl="0" w:tplc="D13C891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6F36"/>
    <w:multiLevelType w:val="hybridMultilevel"/>
    <w:tmpl w:val="5C8C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8B80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F65"/>
    <w:multiLevelType w:val="hybridMultilevel"/>
    <w:tmpl w:val="A8CC39E0"/>
    <w:lvl w:ilvl="0" w:tplc="FFE0C5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8F4"/>
    <w:multiLevelType w:val="hybridMultilevel"/>
    <w:tmpl w:val="69C4D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3F00"/>
    <w:multiLevelType w:val="hybridMultilevel"/>
    <w:tmpl w:val="31C004BA"/>
    <w:lvl w:ilvl="0" w:tplc="D7C2C976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538E"/>
    <w:multiLevelType w:val="multilevel"/>
    <w:tmpl w:val="6C626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07CF5"/>
    <w:multiLevelType w:val="hybridMultilevel"/>
    <w:tmpl w:val="2CE0168C"/>
    <w:lvl w:ilvl="0" w:tplc="3E362D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A7122"/>
    <w:multiLevelType w:val="hybridMultilevel"/>
    <w:tmpl w:val="E0A24936"/>
    <w:lvl w:ilvl="0" w:tplc="DF5C6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046840">
    <w:abstractNumId w:val="6"/>
  </w:num>
  <w:num w:numId="2" w16cid:durableId="1496144167">
    <w:abstractNumId w:val="8"/>
  </w:num>
  <w:num w:numId="3" w16cid:durableId="1572691220">
    <w:abstractNumId w:val="1"/>
  </w:num>
  <w:num w:numId="4" w16cid:durableId="902712545">
    <w:abstractNumId w:val="10"/>
  </w:num>
  <w:num w:numId="5" w16cid:durableId="906955375">
    <w:abstractNumId w:val="5"/>
  </w:num>
  <w:num w:numId="6" w16cid:durableId="1708989800">
    <w:abstractNumId w:val="9"/>
  </w:num>
  <w:num w:numId="7" w16cid:durableId="1026061025">
    <w:abstractNumId w:val="4"/>
  </w:num>
  <w:num w:numId="8" w16cid:durableId="492185179">
    <w:abstractNumId w:val="7"/>
  </w:num>
  <w:num w:numId="9" w16cid:durableId="1444960305">
    <w:abstractNumId w:val="11"/>
  </w:num>
  <w:num w:numId="10" w16cid:durableId="604845400">
    <w:abstractNumId w:val="2"/>
  </w:num>
  <w:num w:numId="11" w16cid:durableId="66802145">
    <w:abstractNumId w:val="0"/>
  </w:num>
  <w:num w:numId="12" w16cid:durableId="1208761238">
    <w:abstractNumId w:val="12"/>
  </w:num>
  <w:num w:numId="13" w16cid:durableId="1295913282">
    <w:abstractNumId w:val="13"/>
  </w:num>
  <w:num w:numId="14" w16cid:durableId="1943145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a64d94,#88b8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96"/>
    <w:rsid w:val="000119A8"/>
    <w:rsid w:val="00022EAD"/>
    <w:rsid w:val="00032570"/>
    <w:rsid w:val="00047B3E"/>
    <w:rsid w:val="0005683C"/>
    <w:rsid w:val="00063569"/>
    <w:rsid w:val="00065445"/>
    <w:rsid w:val="00070890"/>
    <w:rsid w:val="0007098E"/>
    <w:rsid w:val="00075A3D"/>
    <w:rsid w:val="0007734B"/>
    <w:rsid w:val="0008517E"/>
    <w:rsid w:val="00087267"/>
    <w:rsid w:val="00091EA2"/>
    <w:rsid w:val="0009345A"/>
    <w:rsid w:val="000955C5"/>
    <w:rsid w:val="000A5B2B"/>
    <w:rsid w:val="000B2D18"/>
    <w:rsid w:val="000B6907"/>
    <w:rsid w:val="000C3F5F"/>
    <w:rsid w:val="000E7EC5"/>
    <w:rsid w:val="0010258A"/>
    <w:rsid w:val="00105378"/>
    <w:rsid w:val="00113E50"/>
    <w:rsid w:val="00133CF6"/>
    <w:rsid w:val="00147B8C"/>
    <w:rsid w:val="0015422E"/>
    <w:rsid w:val="00163312"/>
    <w:rsid w:val="00165526"/>
    <w:rsid w:val="00170B91"/>
    <w:rsid w:val="00171382"/>
    <w:rsid w:val="00172482"/>
    <w:rsid w:val="0017260B"/>
    <w:rsid w:val="0017451E"/>
    <w:rsid w:val="001748DC"/>
    <w:rsid w:val="00174C0C"/>
    <w:rsid w:val="00197DF6"/>
    <w:rsid w:val="001A4171"/>
    <w:rsid w:val="001B468C"/>
    <w:rsid w:val="001B7E21"/>
    <w:rsid w:val="001C6ACF"/>
    <w:rsid w:val="001D4279"/>
    <w:rsid w:val="001E1591"/>
    <w:rsid w:val="001E4D67"/>
    <w:rsid w:val="001F2299"/>
    <w:rsid w:val="00205C78"/>
    <w:rsid w:val="00213005"/>
    <w:rsid w:val="00217599"/>
    <w:rsid w:val="00217C08"/>
    <w:rsid w:val="00235397"/>
    <w:rsid w:val="00245320"/>
    <w:rsid w:val="00251329"/>
    <w:rsid w:val="00256A57"/>
    <w:rsid w:val="00262CD6"/>
    <w:rsid w:val="00263568"/>
    <w:rsid w:val="002675AA"/>
    <w:rsid w:val="00280411"/>
    <w:rsid w:val="002A0B22"/>
    <w:rsid w:val="002A7FCB"/>
    <w:rsid w:val="002B0868"/>
    <w:rsid w:val="002B6B73"/>
    <w:rsid w:val="002C5DCC"/>
    <w:rsid w:val="002C6AF0"/>
    <w:rsid w:val="002D36B4"/>
    <w:rsid w:val="00304B3B"/>
    <w:rsid w:val="00320D6C"/>
    <w:rsid w:val="00322988"/>
    <w:rsid w:val="00326DE1"/>
    <w:rsid w:val="003332C1"/>
    <w:rsid w:val="003727D9"/>
    <w:rsid w:val="003822BF"/>
    <w:rsid w:val="00384103"/>
    <w:rsid w:val="00384110"/>
    <w:rsid w:val="0038448B"/>
    <w:rsid w:val="00387841"/>
    <w:rsid w:val="003B30FA"/>
    <w:rsid w:val="003B6397"/>
    <w:rsid w:val="003E4DE2"/>
    <w:rsid w:val="003E66E2"/>
    <w:rsid w:val="003F4747"/>
    <w:rsid w:val="003F6390"/>
    <w:rsid w:val="003F76CC"/>
    <w:rsid w:val="00401AE8"/>
    <w:rsid w:val="00402736"/>
    <w:rsid w:val="004078D9"/>
    <w:rsid w:val="004136D2"/>
    <w:rsid w:val="00415A19"/>
    <w:rsid w:val="004337B4"/>
    <w:rsid w:val="00441FCF"/>
    <w:rsid w:val="004513F1"/>
    <w:rsid w:val="004602AF"/>
    <w:rsid w:val="00463CF8"/>
    <w:rsid w:val="00480641"/>
    <w:rsid w:val="004901CD"/>
    <w:rsid w:val="004904C1"/>
    <w:rsid w:val="004928F0"/>
    <w:rsid w:val="004A7198"/>
    <w:rsid w:val="004B63F7"/>
    <w:rsid w:val="004B79EC"/>
    <w:rsid w:val="004C2E1D"/>
    <w:rsid w:val="004D3080"/>
    <w:rsid w:val="004D39C6"/>
    <w:rsid w:val="004D4F25"/>
    <w:rsid w:val="004D640E"/>
    <w:rsid w:val="004E6FC8"/>
    <w:rsid w:val="004F5354"/>
    <w:rsid w:val="004F5AA2"/>
    <w:rsid w:val="00500E6C"/>
    <w:rsid w:val="005017BC"/>
    <w:rsid w:val="00502DA7"/>
    <w:rsid w:val="00510942"/>
    <w:rsid w:val="00512743"/>
    <w:rsid w:val="00514003"/>
    <w:rsid w:val="0052464E"/>
    <w:rsid w:val="00525DC0"/>
    <w:rsid w:val="005320D9"/>
    <w:rsid w:val="0053212D"/>
    <w:rsid w:val="00533A4B"/>
    <w:rsid w:val="005427F4"/>
    <w:rsid w:val="00547208"/>
    <w:rsid w:val="00547BCC"/>
    <w:rsid w:val="0056150C"/>
    <w:rsid w:val="00583268"/>
    <w:rsid w:val="00592228"/>
    <w:rsid w:val="005A64DE"/>
    <w:rsid w:val="005B7F0A"/>
    <w:rsid w:val="005C37BD"/>
    <w:rsid w:val="005C390B"/>
    <w:rsid w:val="005C39F7"/>
    <w:rsid w:val="00604937"/>
    <w:rsid w:val="00604D7D"/>
    <w:rsid w:val="00606284"/>
    <w:rsid w:val="0063232D"/>
    <w:rsid w:val="00644925"/>
    <w:rsid w:val="00660D11"/>
    <w:rsid w:val="006660B8"/>
    <w:rsid w:val="00670C04"/>
    <w:rsid w:val="00672DA7"/>
    <w:rsid w:val="006775CA"/>
    <w:rsid w:val="00680427"/>
    <w:rsid w:val="00682947"/>
    <w:rsid w:val="00696153"/>
    <w:rsid w:val="006D433B"/>
    <w:rsid w:val="006D4F09"/>
    <w:rsid w:val="006D561E"/>
    <w:rsid w:val="006D5740"/>
    <w:rsid w:val="00710696"/>
    <w:rsid w:val="00711B2D"/>
    <w:rsid w:val="00713AF1"/>
    <w:rsid w:val="00714769"/>
    <w:rsid w:val="00715721"/>
    <w:rsid w:val="00716F19"/>
    <w:rsid w:val="00735A36"/>
    <w:rsid w:val="00737169"/>
    <w:rsid w:val="00746B9B"/>
    <w:rsid w:val="00775D39"/>
    <w:rsid w:val="0078243C"/>
    <w:rsid w:val="00782694"/>
    <w:rsid w:val="00783A0E"/>
    <w:rsid w:val="00790EF5"/>
    <w:rsid w:val="00792E0E"/>
    <w:rsid w:val="007A42F9"/>
    <w:rsid w:val="007A5834"/>
    <w:rsid w:val="007A5B1E"/>
    <w:rsid w:val="007B210B"/>
    <w:rsid w:val="007C3865"/>
    <w:rsid w:val="007D5D84"/>
    <w:rsid w:val="007D6E4B"/>
    <w:rsid w:val="007F0676"/>
    <w:rsid w:val="007F1485"/>
    <w:rsid w:val="007F7083"/>
    <w:rsid w:val="008028E4"/>
    <w:rsid w:val="008037F4"/>
    <w:rsid w:val="008066CC"/>
    <w:rsid w:val="0081335C"/>
    <w:rsid w:val="00817B38"/>
    <w:rsid w:val="008305F3"/>
    <w:rsid w:val="00837344"/>
    <w:rsid w:val="008408D9"/>
    <w:rsid w:val="008415FC"/>
    <w:rsid w:val="008447BA"/>
    <w:rsid w:val="00844FE7"/>
    <w:rsid w:val="00872901"/>
    <w:rsid w:val="0087369D"/>
    <w:rsid w:val="00884AE1"/>
    <w:rsid w:val="008954EE"/>
    <w:rsid w:val="00895C45"/>
    <w:rsid w:val="008A0765"/>
    <w:rsid w:val="008A28BB"/>
    <w:rsid w:val="008A44BF"/>
    <w:rsid w:val="008B2182"/>
    <w:rsid w:val="008B34C2"/>
    <w:rsid w:val="008B4DE7"/>
    <w:rsid w:val="008C4708"/>
    <w:rsid w:val="008C64B6"/>
    <w:rsid w:val="008D001D"/>
    <w:rsid w:val="008D5742"/>
    <w:rsid w:val="008F109C"/>
    <w:rsid w:val="008F28BF"/>
    <w:rsid w:val="008F54D9"/>
    <w:rsid w:val="00902C51"/>
    <w:rsid w:val="00905E4E"/>
    <w:rsid w:val="00907251"/>
    <w:rsid w:val="00925B43"/>
    <w:rsid w:val="009263C0"/>
    <w:rsid w:val="00934BC9"/>
    <w:rsid w:val="00934DF4"/>
    <w:rsid w:val="009467EB"/>
    <w:rsid w:val="00953F2F"/>
    <w:rsid w:val="00965A6E"/>
    <w:rsid w:val="009731D6"/>
    <w:rsid w:val="00973E68"/>
    <w:rsid w:val="00976975"/>
    <w:rsid w:val="009831F4"/>
    <w:rsid w:val="00986193"/>
    <w:rsid w:val="009866F9"/>
    <w:rsid w:val="009871B5"/>
    <w:rsid w:val="0099252B"/>
    <w:rsid w:val="009A772A"/>
    <w:rsid w:val="009C3BF7"/>
    <w:rsid w:val="009D0523"/>
    <w:rsid w:val="009D0F9A"/>
    <w:rsid w:val="009D1DF9"/>
    <w:rsid w:val="00A03654"/>
    <w:rsid w:val="00A042AD"/>
    <w:rsid w:val="00A10747"/>
    <w:rsid w:val="00A1092E"/>
    <w:rsid w:val="00A11C2C"/>
    <w:rsid w:val="00A14EFD"/>
    <w:rsid w:val="00A16105"/>
    <w:rsid w:val="00A22335"/>
    <w:rsid w:val="00A31A0C"/>
    <w:rsid w:val="00A37B00"/>
    <w:rsid w:val="00A401F9"/>
    <w:rsid w:val="00A512AC"/>
    <w:rsid w:val="00A566D0"/>
    <w:rsid w:val="00A56D3E"/>
    <w:rsid w:val="00A73B57"/>
    <w:rsid w:val="00A822CC"/>
    <w:rsid w:val="00A82BFF"/>
    <w:rsid w:val="00A87A0F"/>
    <w:rsid w:val="00A91F26"/>
    <w:rsid w:val="00A93247"/>
    <w:rsid w:val="00AC4720"/>
    <w:rsid w:val="00AC68FB"/>
    <w:rsid w:val="00AD0853"/>
    <w:rsid w:val="00AD1878"/>
    <w:rsid w:val="00AF2C88"/>
    <w:rsid w:val="00AF5472"/>
    <w:rsid w:val="00B036C2"/>
    <w:rsid w:val="00B14C7C"/>
    <w:rsid w:val="00B155D9"/>
    <w:rsid w:val="00B234FE"/>
    <w:rsid w:val="00B277F5"/>
    <w:rsid w:val="00B34ED9"/>
    <w:rsid w:val="00B45E82"/>
    <w:rsid w:val="00B47733"/>
    <w:rsid w:val="00B65758"/>
    <w:rsid w:val="00B701A0"/>
    <w:rsid w:val="00B7197D"/>
    <w:rsid w:val="00B810DE"/>
    <w:rsid w:val="00B91D6C"/>
    <w:rsid w:val="00BA129D"/>
    <w:rsid w:val="00BA6390"/>
    <w:rsid w:val="00BA6AD8"/>
    <w:rsid w:val="00BC4912"/>
    <w:rsid w:val="00BC49AD"/>
    <w:rsid w:val="00BC6944"/>
    <w:rsid w:val="00BC7124"/>
    <w:rsid w:val="00BD741C"/>
    <w:rsid w:val="00BE39F9"/>
    <w:rsid w:val="00C037C3"/>
    <w:rsid w:val="00C04816"/>
    <w:rsid w:val="00C14B6A"/>
    <w:rsid w:val="00C172BB"/>
    <w:rsid w:val="00C207DE"/>
    <w:rsid w:val="00C33BDB"/>
    <w:rsid w:val="00C40FFA"/>
    <w:rsid w:val="00C70D02"/>
    <w:rsid w:val="00C72395"/>
    <w:rsid w:val="00C77F4C"/>
    <w:rsid w:val="00C8736A"/>
    <w:rsid w:val="00C934E8"/>
    <w:rsid w:val="00CA2B2A"/>
    <w:rsid w:val="00CA50E2"/>
    <w:rsid w:val="00CA68BB"/>
    <w:rsid w:val="00CA7893"/>
    <w:rsid w:val="00CA7FE2"/>
    <w:rsid w:val="00CB0F5A"/>
    <w:rsid w:val="00CB20CE"/>
    <w:rsid w:val="00CC116C"/>
    <w:rsid w:val="00CD1BD0"/>
    <w:rsid w:val="00CD3A20"/>
    <w:rsid w:val="00CD7042"/>
    <w:rsid w:val="00CE6129"/>
    <w:rsid w:val="00CF580C"/>
    <w:rsid w:val="00D05E31"/>
    <w:rsid w:val="00D15AFD"/>
    <w:rsid w:val="00D17060"/>
    <w:rsid w:val="00D2134F"/>
    <w:rsid w:val="00D24DD0"/>
    <w:rsid w:val="00D2558C"/>
    <w:rsid w:val="00D27833"/>
    <w:rsid w:val="00D31073"/>
    <w:rsid w:val="00D44479"/>
    <w:rsid w:val="00D6258D"/>
    <w:rsid w:val="00D74CA7"/>
    <w:rsid w:val="00D81E82"/>
    <w:rsid w:val="00D831B6"/>
    <w:rsid w:val="00D9238F"/>
    <w:rsid w:val="00D95D85"/>
    <w:rsid w:val="00D96AD5"/>
    <w:rsid w:val="00DA358E"/>
    <w:rsid w:val="00DA6A03"/>
    <w:rsid w:val="00DB0FF5"/>
    <w:rsid w:val="00DB20EB"/>
    <w:rsid w:val="00DC5DCD"/>
    <w:rsid w:val="00DC5F12"/>
    <w:rsid w:val="00DC5FA5"/>
    <w:rsid w:val="00DD27B7"/>
    <w:rsid w:val="00DD7DE8"/>
    <w:rsid w:val="00E01282"/>
    <w:rsid w:val="00E11B64"/>
    <w:rsid w:val="00E11EDA"/>
    <w:rsid w:val="00E22CCA"/>
    <w:rsid w:val="00E34C08"/>
    <w:rsid w:val="00E55B25"/>
    <w:rsid w:val="00E57714"/>
    <w:rsid w:val="00E57BDF"/>
    <w:rsid w:val="00E675D9"/>
    <w:rsid w:val="00E70685"/>
    <w:rsid w:val="00E70CC2"/>
    <w:rsid w:val="00E91576"/>
    <w:rsid w:val="00E91AC9"/>
    <w:rsid w:val="00E957FE"/>
    <w:rsid w:val="00E97F39"/>
    <w:rsid w:val="00EA4FBE"/>
    <w:rsid w:val="00EA54A1"/>
    <w:rsid w:val="00EB5093"/>
    <w:rsid w:val="00EC2A39"/>
    <w:rsid w:val="00EC6977"/>
    <w:rsid w:val="00EE15FD"/>
    <w:rsid w:val="00EE2EA6"/>
    <w:rsid w:val="00F037EF"/>
    <w:rsid w:val="00F10865"/>
    <w:rsid w:val="00F122AE"/>
    <w:rsid w:val="00F20F4A"/>
    <w:rsid w:val="00F2172A"/>
    <w:rsid w:val="00F236C4"/>
    <w:rsid w:val="00F247EA"/>
    <w:rsid w:val="00F256F4"/>
    <w:rsid w:val="00F257A1"/>
    <w:rsid w:val="00F27205"/>
    <w:rsid w:val="00F32931"/>
    <w:rsid w:val="00F33B5B"/>
    <w:rsid w:val="00F37BF7"/>
    <w:rsid w:val="00F520A1"/>
    <w:rsid w:val="00F53DDD"/>
    <w:rsid w:val="00F56A3D"/>
    <w:rsid w:val="00F679B1"/>
    <w:rsid w:val="00F7552F"/>
    <w:rsid w:val="00F76703"/>
    <w:rsid w:val="00F8749B"/>
    <w:rsid w:val="00F91E73"/>
    <w:rsid w:val="00F92DC4"/>
    <w:rsid w:val="00F969BA"/>
    <w:rsid w:val="00FA74D7"/>
    <w:rsid w:val="00FC2FED"/>
    <w:rsid w:val="00FC5CF2"/>
    <w:rsid w:val="00FC7AB8"/>
    <w:rsid w:val="00FD2B5E"/>
    <w:rsid w:val="00FD7DCA"/>
    <w:rsid w:val="00FE2A8D"/>
    <w:rsid w:val="00FE773C"/>
    <w:rsid w:val="00FE79B5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a64d94,#88b80d"/>
    </o:shapedefaults>
    <o:shapelayout v:ext="edit">
      <o:idmap v:ext="edit" data="1"/>
    </o:shapelayout>
  </w:shapeDefaults>
  <w:decimalSymbol w:val=","/>
  <w:listSeparator w:val=";"/>
  <w14:docId w14:val="621F5686"/>
  <w15:docId w15:val="{0434FBD3-834B-4B66-A2C6-BC96B45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69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5422E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15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rsid w:val="0015422E"/>
    <w:rPr>
      <w:rFonts w:ascii="Courier New" w:hAnsi="Courier New" w:cs="Courier New"/>
      <w:color w:val="000000"/>
    </w:rPr>
  </w:style>
  <w:style w:type="paragraph" w:styleId="En-tte">
    <w:name w:val="header"/>
    <w:basedOn w:val="Normal"/>
    <w:link w:val="En-tt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42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42F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E577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7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5771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7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714"/>
    <w:rPr>
      <w:b/>
      <w:bCs/>
      <w:lang w:eastAsia="en-US"/>
    </w:rPr>
  </w:style>
  <w:style w:type="character" w:styleId="Textedelespacerserv">
    <w:name w:val="Placeholder Text"/>
    <w:uiPriority w:val="99"/>
    <w:semiHidden/>
    <w:rsid w:val="00A82BFF"/>
    <w:rPr>
      <w:color w:val="808080"/>
    </w:rPr>
  </w:style>
  <w:style w:type="paragraph" w:styleId="Paragraphedeliste">
    <w:name w:val="List Paragraph"/>
    <w:basedOn w:val="Normal"/>
    <w:uiPriority w:val="34"/>
    <w:qFormat/>
    <w:rsid w:val="00A82BF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C5CF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C5CF2"/>
    <w:rPr>
      <w:rFonts w:ascii="Courier New" w:hAnsi="Courier New" w:cs="Courier New"/>
      <w:lang w:eastAsia="en-US"/>
    </w:rPr>
  </w:style>
  <w:style w:type="character" w:styleId="Lienhypertextesuivivisit">
    <w:name w:val="FollowedHyperlink"/>
    <w:uiPriority w:val="99"/>
    <w:semiHidden/>
    <w:unhideWhenUsed/>
    <w:rsid w:val="00F520A1"/>
    <w:rPr>
      <w:color w:val="800080"/>
      <w:u w:val="single"/>
    </w:rPr>
  </w:style>
  <w:style w:type="paragraph" w:styleId="Rvision">
    <w:name w:val="Revision"/>
    <w:hidden/>
    <w:uiPriority w:val="99"/>
    <w:semiHidden/>
    <w:rsid w:val="00A56D3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401AE8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01AE8"/>
    <w:rPr>
      <w:rFonts w:ascii="Arial" w:eastAsia="Times New Roman" w:hAnsi="Arial"/>
      <w:b/>
      <w:sz w:val="40"/>
    </w:rPr>
  </w:style>
  <w:style w:type="paragraph" w:styleId="Titre">
    <w:name w:val="Title"/>
    <w:basedOn w:val="Normal"/>
    <w:link w:val="TitreCar"/>
    <w:qFormat/>
    <w:rsid w:val="00401A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01AE8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401A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9D0523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844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4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atalia.bomchil@lyonbiopole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C642-030E-4394-918B-3C8D44D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LYONBIOPOLE</Company>
  <LinksUpToDate>false</LinksUpToDate>
  <CharactersWithSpaces>3155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mailto:claudia.chagneau@lyonbiopole.com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iscarabin</dc:creator>
  <cp:lastModifiedBy>Natalia BOMCHIL</cp:lastModifiedBy>
  <cp:revision>12</cp:revision>
  <cp:lastPrinted>2013-06-18T15:21:00Z</cp:lastPrinted>
  <dcterms:created xsi:type="dcterms:W3CDTF">2022-04-13T08:23:00Z</dcterms:created>
  <dcterms:modified xsi:type="dcterms:W3CDTF">2022-06-23T09:52:00Z</dcterms:modified>
</cp:coreProperties>
</file>